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90" w:rsidRDefault="00314B90" w:rsidP="00314B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4B90" w:rsidRDefault="005A3E04" w:rsidP="0031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64B3" w:rsidRDefault="002A64B3" w:rsidP="0031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B90" w:rsidRDefault="00314B90" w:rsidP="0031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E04" w:rsidRDefault="005A3E04" w:rsidP="005A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5A3E04" w:rsidRDefault="005A3E04" w:rsidP="005A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E04" w:rsidRDefault="005A3E04" w:rsidP="005A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A3E04" w:rsidRDefault="005A3E04" w:rsidP="005A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5A3E04" w:rsidRDefault="005A3E04" w:rsidP="005A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5A3E04" w:rsidRDefault="005A3E04" w:rsidP="005A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E04" w:rsidRDefault="005A3E04" w:rsidP="005A3E0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5A3E04" w:rsidRDefault="005A3E04" w:rsidP="005A3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E04" w:rsidRDefault="005A3E04" w:rsidP="005A3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E04" w:rsidRDefault="005A3E04" w:rsidP="005A3E04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A3E04" w:rsidTr="00893EEE">
        <w:tc>
          <w:tcPr>
            <w:tcW w:w="4617" w:type="dxa"/>
            <w:hideMark/>
          </w:tcPr>
          <w:p w:rsidR="005A3E04" w:rsidRPr="005415DE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A3E04" w:rsidRPr="005415DE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5A3E04" w:rsidRPr="005415DE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5A3E04" w:rsidRPr="005415DE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б.н., доцент И.В.</w:t>
            </w:r>
            <w:r w:rsidRPr="008A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Осадченко</w:t>
            </w:r>
          </w:p>
          <w:p w:rsidR="005A3E04" w:rsidRPr="005415DE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5A3E04" w:rsidRDefault="005A3E04" w:rsidP="00893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8A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4" w:type="dxa"/>
            <w:hideMark/>
          </w:tcPr>
          <w:p w:rsidR="005A3E04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5A3E04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5A3E04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5A3E04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п.н., доцент А.П. Морозов</w:t>
            </w:r>
          </w:p>
          <w:p w:rsidR="005A3E04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5A3E04" w:rsidRDefault="00654FE5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2023</w:t>
            </w:r>
            <w:r w:rsidR="005A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A3E04" w:rsidRDefault="005A3E04" w:rsidP="0089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3E04" w:rsidRDefault="005A3E04" w:rsidP="005A3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E04" w:rsidRDefault="005A3E04" w:rsidP="005A3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E04" w:rsidRDefault="005A3E04" w:rsidP="005A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5A3E04" w:rsidRDefault="005A3E04" w:rsidP="005A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E04" w:rsidRDefault="005A3E04" w:rsidP="005A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5A3E04" w:rsidRDefault="00D76E2C" w:rsidP="005A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 w:rsidR="005A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</w:p>
    <w:p w:rsidR="005A3E04" w:rsidRDefault="005A3E04" w:rsidP="005A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E04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5A3E04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5A3E04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A3E04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A3E04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«Оздоровительные виды аэробики и гимнастики»</w:t>
      </w:r>
    </w:p>
    <w:p w:rsidR="005A3E04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E04" w:rsidRPr="00D76E2C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Квалификация выпускника - </w:t>
      </w:r>
      <w:r w:rsidRPr="00D76E2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</w:t>
      </w:r>
    </w:p>
    <w:p w:rsidR="005A3E04" w:rsidRDefault="005A3E04" w:rsidP="005A3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A3E04" w:rsidRPr="00D76E2C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обучения: </w:t>
      </w:r>
      <w:r w:rsidRPr="00D76E2C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очная</w:t>
      </w:r>
    </w:p>
    <w:p w:rsidR="005A3E04" w:rsidRDefault="005A3E04" w:rsidP="005A3E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5A3E04" w:rsidTr="00893EEE">
        <w:trPr>
          <w:trHeight w:val="711"/>
        </w:trPr>
        <w:tc>
          <w:tcPr>
            <w:tcW w:w="3513" w:type="dxa"/>
          </w:tcPr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5A3E04" w:rsidRDefault="005A3E04" w:rsidP="00893EEE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E04" w:rsidTr="00893EEE">
        <w:trPr>
          <w:trHeight w:val="711"/>
        </w:trPr>
        <w:tc>
          <w:tcPr>
            <w:tcW w:w="3513" w:type="dxa"/>
          </w:tcPr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СОГЛАСОВАНО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Декан социально-педагогического        факультета, 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канд. психол. наук., доцент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___________В.А. Дерючева </w:t>
            </w:r>
          </w:p>
          <w:p w:rsidR="005A3E04" w:rsidRDefault="00654FE5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«20» июня 2023</w:t>
            </w:r>
            <w:r w:rsidR="005A3E0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5A3E04" w:rsidRDefault="005A3E04" w:rsidP="00893EE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E04" w:rsidRDefault="005A3E04" w:rsidP="00893EE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3E04" w:rsidRDefault="005A3E04" w:rsidP="00893EE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5A3E04" w:rsidRDefault="005A3E04" w:rsidP="00893EEE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8 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08 июня 2023 г.)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наук, профессор  </w:t>
            </w:r>
          </w:p>
          <w:p w:rsidR="005A3E04" w:rsidRPr="00860FC6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  К.С.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Дунаев</w:t>
            </w:r>
          </w:p>
          <w:p w:rsidR="005A3E04" w:rsidRDefault="005A3E04" w:rsidP="00893E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3E04" w:rsidRDefault="005A3E04" w:rsidP="005A3E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3E04" w:rsidRDefault="005A3E04" w:rsidP="005A3E04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2023 год</w:t>
      </w:r>
    </w:p>
    <w:p w:rsidR="0034131C" w:rsidRDefault="0034131C" w:rsidP="0031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B90" w:rsidRDefault="005A3E04" w:rsidP="0031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          </w:t>
      </w:r>
      <w:r w:rsidR="00314B90">
        <w:rPr>
          <w:color w:val="000000"/>
          <w:sz w:val="24"/>
          <w:szCs w:val="24"/>
        </w:rPr>
        <w:t xml:space="preserve"> </w:t>
      </w:r>
      <w:r w:rsidR="00314B9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подготовки 49.03.01</w:t>
      </w:r>
      <w:r w:rsidR="00314B90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(уровень бакалавриата),</w:t>
      </w:r>
      <w:r w:rsidR="00314B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14B90" w:rsidRDefault="00314B90" w:rsidP="00314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0" w:name="_Hlk2059157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0"/>
    <w:p w:rsidR="00314B90" w:rsidRDefault="00314B90" w:rsidP="00314B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E2C" w:rsidRDefault="00D76E2C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4B90" w:rsidRDefault="00314B90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314B90" w:rsidRDefault="00314B90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4B90" w:rsidRDefault="00314B90" w:rsidP="00314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992B11" w:rsidRDefault="00314B90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06F0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992B11">
        <w:rPr>
          <w:rFonts w:ascii="Times New Roman" w:eastAsia="Times New Roman" w:hAnsi="Times New Roman" w:cs="Times New Roman"/>
          <w:sz w:val="24"/>
          <w:szCs w:val="24"/>
          <w:lang w:eastAsia="ar-SA"/>
        </w:rPr>
        <w:t>афедра ТМФКиС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____________________________</w:t>
      </w:r>
    </w:p>
    <w:p w:rsidR="00314B90" w:rsidRDefault="00314B90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992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314B90" w:rsidRDefault="00314B90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314B90" w:rsidRDefault="00314B90" w:rsidP="00314B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6F02" w:rsidRDefault="00314B90" w:rsidP="00806F02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r w:rsidR="00992B11">
        <w:rPr>
          <w:rFonts w:ascii="Times New Roman" w:hAnsi="Times New Roman" w:cs="Times New Roman"/>
          <w:color w:val="000000"/>
          <w:sz w:val="24"/>
          <w:szCs w:val="24"/>
        </w:rPr>
        <w:t xml:space="preserve">Сираковская Я.В. к.п.н., </w:t>
      </w:r>
      <w:r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806F0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F02" w:rsidRDefault="00806F02" w:rsidP="00806F02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кафедра ТМФКиС                                         _____________________________</w:t>
      </w:r>
    </w:p>
    <w:p w:rsidR="00314B90" w:rsidRDefault="00314B90" w:rsidP="00806F02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06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F02" w:rsidRDefault="00314B90" w:rsidP="00314B9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06F02">
        <w:rPr>
          <w:rFonts w:ascii="Times New Roman" w:hAnsi="Times New Roman" w:cs="Times New Roman"/>
          <w:color w:val="000000"/>
          <w:sz w:val="24"/>
          <w:szCs w:val="24"/>
        </w:rPr>
        <w:t xml:space="preserve">   Портнов А.В., кпн, профессор,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B90" w:rsidRDefault="00806F02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кафедра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футбола и хоккея</w:t>
      </w:r>
      <w:r w:rsidR="00314B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</w:t>
      </w:r>
      <w:r w:rsidR="00314B9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E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C" w:rsidRDefault="00D76E2C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76E2C" w:rsidRDefault="00D76E2C" w:rsidP="00D76E2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76E2C" w:rsidRPr="00D76E2C" w:rsidRDefault="00D76E2C" w:rsidP="00D76E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B90" w:rsidRDefault="00314B90" w:rsidP="00314B90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f9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87"/>
        <w:gridCol w:w="3840"/>
        <w:gridCol w:w="1059"/>
      </w:tblGrid>
      <w:tr w:rsidR="00314B90" w:rsidTr="00314B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14B90" w:rsidTr="00314B90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314B90" w:rsidTr="00314B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Приказ Министерства труда и социальной з</w:t>
            </w:r>
            <w:r w:rsidR="00B40C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ащиты РФ от 18 октября 2013 г.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544н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1E3FB1" w:rsidTr="00314B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1" w:rsidRPr="00183E41" w:rsidRDefault="001E3FB1" w:rsidP="001E3F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1" w:rsidRPr="00183E41" w:rsidRDefault="001E3FB1" w:rsidP="001E3FB1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83E4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1" w:rsidRPr="00183E41" w:rsidRDefault="001E3FB1" w:rsidP="001E3F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</w:t>
            </w:r>
            <w:r w:rsidR="00B40C75">
              <w:rPr>
                <w:rFonts w:ascii="Times New Roman" w:hAnsi="Times New Roman" w:cs="Times New Roman"/>
                <w:sz w:val="24"/>
                <w:szCs w:val="24"/>
              </w:rPr>
              <w:t xml:space="preserve">нтября 2021 г. № </w:t>
            </w:r>
            <w:r w:rsidRPr="00183E41">
              <w:rPr>
                <w:rFonts w:ascii="Times New Roman" w:hAnsi="Times New Roman" w:cs="Times New Roman"/>
                <w:sz w:val="24"/>
                <w:szCs w:val="24"/>
              </w:rPr>
              <w:t>652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1" w:rsidRPr="00183E41" w:rsidRDefault="001E3FB1" w:rsidP="001E3F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1E3FB1" w:rsidTr="00314B90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B1" w:rsidRDefault="001E3FB1" w:rsidP="001E3FB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D1B7D" w:rsidTr="008B0996">
        <w:trPr>
          <w:trHeight w:val="11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D" w:rsidRPr="00183E41" w:rsidRDefault="006D1B7D" w:rsidP="006D1B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D" w:rsidRPr="00183E41" w:rsidRDefault="006D1B7D" w:rsidP="006D1B7D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3E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«Специалист по инструкторской и методической работе в области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D" w:rsidRPr="00183E41" w:rsidRDefault="006D1B7D" w:rsidP="006D1B7D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3E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</w:t>
            </w:r>
            <w:r w:rsidR="00B40C7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щиты РФ от 21 апреля  2022 г. № </w:t>
            </w:r>
            <w:r w:rsidRPr="00183E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237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D" w:rsidRPr="009548C7" w:rsidRDefault="006D1B7D" w:rsidP="006D1B7D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548C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СИМ</w:t>
            </w:r>
          </w:p>
        </w:tc>
      </w:tr>
      <w:tr w:rsidR="003B0B28" w:rsidTr="001E3F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28" w:rsidRDefault="003B0B28" w:rsidP="003B0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28" w:rsidRDefault="00D76E2C" w:rsidP="003B0B28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3B0B28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"Спортивный судья"</w:t>
              </w:r>
            </w:hyperlink>
          </w:p>
          <w:p w:rsidR="003B0B28" w:rsidRDefault="003B0B28" w:rsidP="003B0B2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28" w:rsidRDefault="003B0B28" w:rsidP="003B0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</w:t>
            </w:r>
            <w:r w:rsidR="00B40C75">
              <w:rPr>
                <w:rFonts w:ascii="Times New Roman" w:hAnsi="Times New Roman" w:cs="Times New Roman"/>
                <w:sz w:val="24"/>
                <w:szCs w:val="24"/>
              </w:rPr>
              <w:t xml:space="preserve"> защиты РФ от 28 марта 2019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28" w:rsidRDefault="003B0B28" w:rsidP="003B0B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B0B28" w:rsidTr="00314B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3B0B28" w:rsidP="003B0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D76E2C" w:rsidP="003B0B2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3B0B28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3B0B28" w:rsidP="003B0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</w:t>
            </w:r>
            <w:r w:rsidR="00476D29">
              <w:rPr>
                <w:rFonts w:ascii="Times New Roman" w:hAnsi="Times New Roman" w:cs="Times New Roman"/>
                <w:sz w:val="24"/>
                <w:szCs w:val="24"/>
              </w:rPr>
              <w:t>ащиты РФ от 27 апреля  2023</w:t>
            </w:r>
            <w:r w:rsidR="00B40C75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476D29">
              <w:rPr>
                <w:rFonts w:ascii="Times New Roman" w:hAnsi="Times New Roman" w:cs="Times New Roman"/>
                <w:sz w:val="24"/>
                <w:szCs w:val="24"/>
              </w:rPr>
              <w:t xml:space="preserve"> 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3B0B28" w:rsidP="003B0B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3B0B28" w:rsidTr="00314B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3B0B28" w:rsidP="003B0B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D76E2C" w:rsidP="003B0B28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3B0B28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3B0B28" w:rsidP="00FD42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="00FD4255" w:rsidRPr="00FD42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4255">
              <w:rPr>
                <w:rFonts w:ascii="Times New Roman" w:hAnsi="Times New Roman" w:cs="Times New Roman"/>
                <w:sz w:val="24"/>
                <w:szCs w:val="24"/>
              </w:rPr>
              <w:t xml:space="preserve"> апреля   2023 г. № 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8" w:rsidRDefault="003B0B28" w:rsidP="003B0B2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314B90" w:rsidRDefault="00314B90" w:rsidP="00314B90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B90" w:rsidRDefault="00314B90" w:rsidP="00314B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4B3" w:rsidRDefault="002A64B3" w:rsidP="002A64B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B11" w:rsidRDefault="00992B11" w:rsidP="002A64B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96" w:rsidRPr="002A64B3" w:rsidRDefault="008B0996" w:rsidP="002A64B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B90" w:rsidRPr="008B0996" w:rsidRDefault="00314B90" w:rsidP="00314B90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B0996">
        <w:rPr>
          <w:rFonts w:ascii="Times New Roman" w:hAnsi="Times New Roman"/>
          <w:b/>
          <w:bCs/>
          <w:sz w:val="28"/>
          <w:szCs w:val="28"/>
        </w:rPr>
        <w:t>1. Изучение дисциплины направлено на формирование следующих компетенций:</w:t>
      </w:r>
    </w:p>
    <w:p w:rsidR="00314B90" w:rsidRDefault="00314B90" w:rsidP="00314B90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2268"/>
      </w:tblGrid>
      <w:tr w:rsidR="00EF71D4" w:rsidTr="0052367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D4" w:rsidRDefault="00EF71D4" w:rsidP="00EF71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D4" w:rsidRDefault="00EF71D4" w:rsidP="00EF71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EF71D4" w:rsidTr="0052367E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EF71D4" w:rsidRDefault="00EF71D4" w:rsidP="00EF71D4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EF71D4" w:rsidRPr="008E6271" w:rsidRDefault="00EF71D4" w:rsidP="00EF71D4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</w:t>
            </w:r>
            <w:r w:rsidR="008E6271">
              <w:rPr>
                <w:lang w:eastAsia="en-US"/>
              </w:rPr>
              <w:t xml:space="preserve">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D4" w:rsidRDefault="00EF71D4" w:rsidP="00EF71D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F71D4" w:rsidRDefault="00EF71D4" w:rsidP="00EF71D4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F71D4" w:rsidTr="0052367E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имизировать) возможные риски для жизни и здоровья обучающихся при проведении досуговых мероприятий.</w:t>
            </w:r>
          </w:p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Организации, подготовки и проведения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досуговых мероприятий.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F71D4" w:rsidRDefault="00EF71D4" w:rsidP="00EF71D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F71D4" w:rsidTr="0052367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организации образовательного процесса в образовательной организации, осуществляющей деятельность в области физической культуры и спорта.  </w:t>
            </w:r>
          </w:p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  <w:p w:rsidR="00EF71D4" w:rsidRDefault="00EF71D4" w:rsidP="00EF71D4">
            <w:pPr>
              <w:spacing w:line="276" w:lineRule="auto"/>
              <w:ind w:right="19"/>
              <w:jc w:val="both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D4" w:rsidRDefault="004062EE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EF71D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 05.005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EF71D4" w:rsidRDefault="00EF71D4" w:rsidP="00EF71D4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EF71D4" w:rsidRDefault="00EF71D4" w:rsidP="00EF7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F71D4" w:rsidTr="0052367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Pr="00807B0B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межрегиональных, всероссийских и международных</w:t>
            </w:r>
            <w:r w:rsidR="00D32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физкультурны</w:t>
            </w:r>
            <w:r w:rsidR="00D32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EF71D4" w:rsidRPr="00807B0B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Выявлять факты нарушений правил вида спорта участниками, судьями или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третьими лицами и принимать решения по таким инцидентам</w:t>
            </w:r>
          </w:p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С 05.007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EF71D4" w:rsidRDefault="00EF71D4" w:rsidP="00EF71D4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EF71D4" w:rsidRDefault="00EF71D4" w:rsidP="00EF7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F71D4" w:rsidTr="0052367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Методика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EF71D4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EF71D4" w:rsidRDefault="00EF71D4" w:rsidP="00EF71D4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EF71D4" w:rsidRDefault="00EF71D4" w:rsidP="00EF7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F71D4" w:rsidTr="0052367E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4A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Знания: </w:t>
            </w:r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</w:t>
            </w:r>
            <w:r w:rsidR="00D00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еняющими), коллегами по работе.</w:t>
            </w:r>
          </w:p>
          <w:p w:rsidR="00EF71D4" w:rsidRPr="00D520DB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A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Умения:</w:t>
            </w:r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EF71D4" w:rsidRPr="00D520DB" w:rsidRDefault="00EF71D4" w:rsidP="00EF71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A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D52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и проведение информационных антидопинговых мероприятий, способствующих раскрытию, сдерживанию и </w:t>
            </w:r>
            <w:r w:rsidRPr="00D52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предотвращению случаев применения допинга в спорте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Pr="00214AC9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СА</w:t>
            </w:r>
            <w:r w:rsidRPr="0021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4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EF71D4" w:rsidRPr="00D520DB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71D4" w:rsidRPr="00D520DB" w:rsidRDefault="00EF71D4" w:rsidP="00EF71D4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F71D4" w:rsidRPr="00D520DB" w:rsidRDefault="00EF71D4" w:rsidP="00EF71D4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F71D4" w:rsidRPr="00D520DB" w:rsidRDefault="00EF71D4" w:rsidP="00EF71D4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F71D4" w:rsidRPr="00D520DB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F71D4" w:rsidRPr="00D520DB" w:rsidRDefault="00EF71D4" w:rsidP="00EF71D4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D520D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EF71D4" w:rsidRDefault="00EF71D4" w:rsidP="00EF71D4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EF71D4" w:rsidRDefault="00EF71D4" w:rsidP="00EF7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14B90" w:rsidRDefault="00314B90" w:rsidP="00314B90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314B90" w:rsidRDefault="00314B90" w:rsidP="00314B9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314B90" w:rsidRDefault="00314B90" w:rsidP="00314B9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  <w:r w:rsidRPr="00D0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Место дисциплины в структуре </w:t>
      </w:r>
      <w:r w:rsidRPr="00D00D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образовательной программы</w:t>
      </w:r>
      <w:r w:rsidR="006E7B4C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  <w:t>:</w:t>
      </w:r>
    </w:p>
    <w:p w:rsidR="007F0FA4" w:rsidRDefault="007F0FA4" w:rsidP="00314B9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</w:p>
    <w:p w:rsidR="006E7B4C" w:rsidRPr="006E7B4C" w:rsidRDefault="006E7B4C" w:rsidP="006E7B4C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6E7B4C">
        <w:rPr>
          <w:rFonts w:ascii="Times New Roman" w:hAnsi="Times New Roman"/>
          <w:color w:val="000000"/>
          <w:spacing w:val="-1"/>
          <w:sz w:val="24"/>
          <w:szCs w:val="24"/>
        </w:rPr>
        <w:t>Дисциплина в структуре 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вательной программы относится к базовой части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образовательной программы. В соответствии с рабочим учебным планом дисциплина объемом </w:t>
      </w:r>
      <w:r>
        <w:rPr>
          <w:rFonts w:ascii="Times New Roman" w:hAnsi="Times New Roman"/>
          <w:spacing w:val="-1"/>
          <w:sz w:val="24"/>
          <w:szCs w:val="24"/>
        </w:rPr>
        <w:t>72 часа изучается в 1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семестре в очной </w:t>
      </w:r>
      <w:r w:rsidR="00BA45D9">
        <w:rPr>
          <w:rFonts w:ascii="Times New Roman" w:hAnsi="Times New Roman"/>
          <w:spacing w:val="-1"/>
          <w:sz w:val="24"/>
          <w:szCs w:val="24"/>
        </w:rPr>
        <w:t>форме обучения.</w:t>
      </w:r>
      <w:r w:rsidRPr="006E7B4C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Вид промежуточной аттестации: </w:t>
      </w:r>
      <w:r>
        <w:rPr>
          <w:rFonts w:ascii="Times New Roman" w:hAnsi="Times New Roman"/>
          <w:spacing w:val="-1"/>
          <w:sz w:val="24"/>
          <w:szCs w:val="24"/>
        </w:rPr>
        <w:t>ЗАЧЕТ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635B8" w:rsidRPr="00D00D4A" w:rsidRDefault="000635B8" w:rsidP="00314B9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</w:p>
    <w:p w:rsidR="007E6001" w:rsidRDefault="00F049D8" w:rsidP="0031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314B90" w:rsidRPr="00BA45D9" w:rsidRDefault="00314B90" w:rsidP="00314B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20075696"/>
      <w:r w:rsidRPr="00BA45D9">
        <w:rPr>
          <w:rFonts w:ascii="Times New Roman" w:eastAsia="Calibri" w:hAnsi="Times New Roman" w:cs="Times New Roman"/>
          <w:b/>
          <w:sz w:val="28"/>
          <w:szCs w:val="28"/>
        </w:rPr>
        <w:t>3. Объем дисциплины и виды учебной работы</w:t>
      </w:r>
    </w:p>
    <w:p w:rsidR="00314B90" w:rsidRPr="00BA45D9" w:rsidRDefault="00314B90" w:rsidP="00314B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A45D9">
        <w:rPr>
          <w:rFonts w:ascii="Times New Roman" w:eastAsia="Calibri" w:hAnsi="Times New Roman" w:cs="Times New Roman"/>
          <w:i/>
          <w:sz w:val="24"/>
          <w:szCs w:val="24"/>
        </w:rPr>
        <w:t>очная форма обучения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314B90" w:rsidTr="00314B90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314B90" w:rsidTr="00314B90">
        <w:trPr>
          <w:trHeight w:val="183"/>
        </w:trPr>
        <w:tc>
          <w:tcPr>
            <w:tcW w:w="8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4B90" w:rsidTr="00314B90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8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8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314B90" w:rsidTr="00314B90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14B90" w:rsidTr="00314B90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8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8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314B90" w:rsidTr="00314B90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314B90" w:rsidTr="00314B90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314B90" w:rsidTr="00314B90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8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8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314B90" w:rsidTr="00314B90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314B90" w:rsidTr="00314B90"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90" w:rsidRDefault="0031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314B90" w:rsidRDefault="00314B90" w:rsidP="00314B90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314B90" w:rsidRDefault="00314B90" w:rsidP="00314B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2A64B3" w:rsidRDefault="002A64B3" w:rsidP="00314B9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3" w:name="_Hlk20076531"/>
      <w:bookmarkEnd w:id="2"/>
    </w:p>
    <w:p w:rsidR="00314B90" w:rsidRPr="000D5A94" w:rsidRDefault="00314B90" w:rsidP="00314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632"/>
      </w:tblGrid>
      <w:tr w:rsidR="00406F40" w:rsidTr="004062EE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6F40" w:rsidRDefault="00406F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6F40" w:rsidRPr="00406F40" w:rsidRDefault="00406F40" w:rsidP="00406F40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F40" w:rsidRPr="00406F40" w:rsidRDefault="00406F40" w:rsidP="00406F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 раздела</w:t>
            </w:r>
          </w:p>
        </w:tc>
      </w:tr>
      <w:tr w:rsidR="00406F40" w:rsidTr="004062E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0" w:rsidRDefault="00406F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0" w:rsidRDefault="0040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ФКиС Основные понятия и определения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0" w:rsidRPr="00406F40" w:rsidRDefault="00406F40" w:rsidP="00406F4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06F40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0" w:rsidRDefault="00406F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0" w:rsidRDefault="0040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0" w:rsidRPr="00D67631" w:rsidRDefault="00406F40" w:rsidP="00D6763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основные функции.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7631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D67631" w:rsidRDefault="00D67631" w:rsidP="00D67631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7631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D67631" w:rsidRDefault="00D67631" w:rsidP="00D6763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7631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D67631" w:rsidRDefault="00D67631" w:rsidP="00D6763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7631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D67631" w:rsidRDefault="00D67631" w:rsidP="00D67631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реабилитационных и других учреждениях, организациях и фирмах.</w:t>
            </w:r>
          </w:p>
        </w:tc>
      </w:tr>
      <w:tr w:rsidR="00D67631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D67631" w:rsidRDefault="00D67631" w:rsidP="00D67631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7631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7631" w:rsidRDefault="00D676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7631" w:rsidRDefault="00D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631" w:rsidRPr="00D67631" w:rsidRDefault="00D67631" w:rsidP="00D6763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7631" w:rsidTr="00D81B02">
        <w:trPr>
          <w:trHeight w:val="4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Default="00D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D67631" w:rsidRDefault="00D67631" w:rsidP="00D67631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81B0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D81B02" w:rsidTr="00D81B02">
        <w:trPr>
          <w:trHeight w:val="26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81B02" w:rsidRDefault="00D81B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81B02" w:rsidRDefault="00D81B0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1B02" w:rsidRPr="00D81B02" w:rsidRDefault="00D81B02" w:rsidP="00D81B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образование.</w:t>
            </w:r>
          </w:p>
        </w:tc>
      </w:tr>
      <w:tr w:rsidR="00D81B02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1B02" w:rsidRDefault="00D81B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B02" w:rsidRDefault="00D8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02" w:rsidRPr="00D81B02" w:rsidRDefault="00D81B02" w:rsidP="00D81B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81B02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1B02" w:rsidRDefault="00D81B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B02" w:rsidRDefault="00D8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02" w:rsidRPr="00D81B02" w:rsidRDefault="00D81B02" w:rsidP="00D81B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81B02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1B02" w:rsidRDefault="00D81B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B02" w:rsidRDefault="00D8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и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 и спорта в России и за рубежом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02" w:rsidRPr="00155D62" w:rsidRDefault="00D81B02" w:rsidP="00155D62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</w:tr>
      <w:tr w:rsidR="00155D62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D62" w:rsidRDefault="00155D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D62" w:rsidRDefault="0015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D62" w:rsidRPr="00155D62" w:rsidRDefault="00155D62" w:rsidP="00155D62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  <w:r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55D62" w:rsidTr="00406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D62" w:rsidRDefault="00155D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D62" w:rsidRDefault="0015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D62" w:rsidRPr="0011672E" w:rsidRDefault="00155D62" w:rsidP="0011672E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1672E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bookmarkEnd w:id="3"/>
    </w:tbl>
    <w:p w:rsidR="00314B90" w:rsidRDefault="00314B90" w:rsidP="002B6A4C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001" w:rsidRDefault="007E6001" w:rsidP="002B6A4C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001" w:rsidRDefault="007E6001" w:rsidP="002B6A4C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4B90" w:rsidRPr="0011672E" w:rsidRDefault="00314B90" w:rsidP="00314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Разделы дисциплины и виды </w:t>
      </w:r>
      <w:r w:rsidR="000D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работы</w:t>
      </w:r>
    </w:p>
    <w:p w:rsidR="00314B90" w:rsidRPr="0011672E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6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p w:rsidR="00314B90" w:rsidRDefault="00314B90" w:rsidP="00314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09"/>
        <w:gridCol w:w="567"/>
        <w:gridCol w:w="567"/>
        <w:gridCol w:w="708"/>
        <w:gridCol w:w="851"/>
      </w:tblGrid>
      <w:tr w:rsidR="00314B90" w:rsidTr="00314B90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14B90" w:rsidTr="00314B90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90" w:rsidTr="00314B90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Pr="007E10D5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AE3EC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AE3EC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5C45C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5C45C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90" w:rsidTr="00314B90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7E10D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7E10D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Pr="007E10D5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AE3EC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AE3EC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Pr="007E10D5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Pr="007E10D5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Pr="007E10D5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90" w:rsidTr="00314B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6B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90" w:rsidRDefault="006B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4"/>
    </w:tbl>
    <w:p w:rsidR="00314B90" w:rsidRDefault="00314B90" w:rsidP="00314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90" w:rsidRDefault="00314B90" w:rsidP="00314B9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Hlk20077237"/>
    </w:p>
    <w:p w:rsidR="007E6001" w:rsidRDefault="007E6001" w:rsidP="00314B9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6001" w:rsidRDefault="007E6001" w:rsidP="00314B9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4B90" w:rsidRPr="00BB1577" w:rsidRDefault="00314B90" w:rsidP="00BB1577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6. </w:t>
      </w:r>
      <w:r w:rsidR="00BB1577" w:rsidRPr="00BB15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литературы,</w:t>
      </w:r>
      <w:r w:rsidR="00BB1577" w:rsidRPr="00BB1577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BB1577" w:rsidRPr="00BB1577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 </w:t>
      </w:r>
    </w:p>
    <w:p w:rsidR="00314B90" w:rsidRDefault="00314B90" w:rsidP="00314B9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123"/>
        <w:gridCol w:w="1433"/>
        <w:gridCol w:w="1392"/>
      </w:tblGrid>
      <w:tr w:rsidR="00314B90" w:rsidTr="00314B90">
        <w:trPr>
          <w:trHeight w:val="3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Г. Бурякин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Бурякин, Ф. Г. Выпускная работа в области физической культуры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Ф. Г. Бурякин.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2015. - (Бакалавриат и магистратура).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с. 121-122. - ISBN 978-5-406-03437-8.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12.10.2020).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Менхин. - 2-е изд., перераб.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СпортАкадемПресс: Физкультура и спорт, 2006. - 310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a6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(Высшее профессиональное образование. Бакалавриат).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- 5-е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2007.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Сираковская, Я. В.   Основы теории и методики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... для бакалавриата / Я. В. Сираковская, Ф. А. Киселёв ; МГАФК. - Малаховка, 2017.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.: с. 289-295.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4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Солнцева,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физической культуры / А. С. Солнцева, В. Х. Шнайдер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100-102.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 Физическая культура и спорт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Савинков.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160 с. — (Высшее образование). — ISBN 978-5-534-10524-7.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перераб.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599 с. — (Высшее образование). — ISBN 978-5-534-12033-2.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http://www.biblio-online.ru/bcode/446683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вузов / А.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424 с. — (Высшее образование). — ISBN 978-5-534-02483-8.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http://www.biblio-online.ru/bcode/449973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14B90" w:rsidRDefault="00314B90" w:rsidP="00314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90" w:rsidRDefault="00314B90" w:rsidP="00314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90" w:rsidRDefault="00314B90" w:rsidP="0031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095"/>
        <w:gridCol w:w="1427"/>
        <w:gridCol w:w="1386"/>
      </w:tblGrid>
      <w:tr w:rsidR="00314B90" w:rsidTr="00314B90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0" w:rsidRDefault="00314B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Евсеева, О.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Адаптивное физическое воспитание в образовательных организациях (специальные медицинские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Э. Евсеева ; НГУ им. П. Ф. Лесгафта. - Санкт-Петербург, 2015.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Нетрадиционные оздоровительные методики в современной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Осадченко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357-359.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Г. Н. Германов. — 2-е изд., перераб.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224 с. — (Высшее образование). — ISBN 978-5-534-04492-8.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http://www.biblio-online.ru/bcode/453843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http://www.iprbookshop.ru/85832.html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физической культуры и спорта. 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cборник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докладов Международной научно-практической и учебно- методической конференции, посвященной 95-летию НИУ МГСУ (9-10 июня 2016 г.) / И. Л. Амельченко, Ю. Л. Бурцева, А. Г. Горшков [и др.] ; под редакцией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И. Крамской.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2016. — 315 c. — ISBN 978-5-7264-1327-3.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http://www.iprbookshop.ru/60955.html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спорт. Прикладная 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федеральный университет, 2019. — 56 c. — ISBN 978-5-7638-4027-8.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http://www.iprbookshop.ru/100141.html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Васильков. - Ростов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- 381 с. - (Высшее образование). - ISBN 978-5-222-14231-8 : 281.37.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2009. - 184 с. - ISBN 978-5-9718-0353-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уметь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Ю. И. Гришина. - Изд. 4-е. - Ростов н/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Феникс, 2014. - 248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педагога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Розанова, Н. М. </w:t>
            </w:r>
            <w:r>
              <w:rPr>
                <w:color w:val="auto"/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color w:val="auto"/>
                <w:lang w:eastAsia="en-US"/>
              </w:rPr>
              <w:t>Кнорус</w:t>
            </w:r>
            <w:proofErr w:type="spellEnd"/>
            <w:r>
              <w:rPr>
                <w:color w:val="auto"/>
                <w:lang w:eastAsia="en-US"/>
              </w:rPr>
              <w:t xml:space="preserve">, 2018. - 254 с. - (Бакалавриат). - </w:t>
            </w:r>
            <w:proofErr w:type="spellStart"/>
            <w:r>
              <w:rPr>
                <w:color w:val="auto"/>
                <w:lang w:eastAsia="en-US"/>
              </w:rPr>
              <w:t>Библиогр</w:t>
            </w:r>
            <w:proofErr w:type="spellEnd"/>
            <w:r>
              <w:rPr>
                <w:color w:val="auto"/>
                <w:lang w:eastAsia="en-US"/>
              </w:rPr>
              <w:t xml:space="preserve">.: с. 251-252. - ISBN 978-5-406-06118-3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  Современные тенденции развития теории и методики физической культуры, спорта и </w:t>
            </w:r>
            <w:proofErr w:type="gramStart"/>
            <w:r>
              <w:rPr>
                <w:bCs/>
                <w:color w:val="auto"/>
                <w:lang w:eastAsia="en-US"/>
              </w:rPr>
              <w:t>туризма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</w:t>
            </w:r>
            <w:proofErr w:type="gramStart"/>
            <w:r>
              <w:rPr>
                <w:bCs/>
                <w:color w:val="auto"/>
                <w:lang w:eastAsia="en-US"/>
              </w:rPr>
              <w:t>с.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ил. - </w:t>
            </w:r>
            <w:proofErr w:type="spellStart"/>
            <w:r>
              <w:rPr>
                <w:bCs/>
                <w:color w:val="auto"/>
                <w:lang w:eastAsia="en-US"/>
              </w:rPr>
              <w:t>Библиогр</w:t>
            </w:r>
            <w:proofErr w:type="spellEnd"/>
            <w:r>
              <w:rPr>
                <w:bCs/>
                <w:color w:val="auto"/>
                <w:lang w:eastAsia="en-US"/>
              </w:rPr>
              <w:t>.: в конце каждой статьи. - ISBN 978-500063-022-8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- 733.96.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- 1050.20.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 ; Красноярск : СФУ, 2018. - 218 с. - (Бакалавриат). - ISBN 978-5-16-013181-8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Барчуков.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ЮНИТИ, 2003. - 255 с. : ил. - ISBN 5-238-00439-7 : 66.30.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Бурякин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теорию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под ред. Л. П. Матвеева.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, 1983. - 128 с. : ил. - 0.35.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 : ил. - ISBN 5-7695-1525-2 : 165.76.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Лукьяненко.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спортсмены мира. Т. 14.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 2007. - (Великое наследие). - 1 CD. - 252.98.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Л. П. Матвеев.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1991. - 544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5-278-00326-Х : 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Менхин.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СпортАкадемПресс, 2003. - 322 с. - ISBN 5-8134-0129-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5-89022-092-6 : 150.00.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- ISBN 978-5-89317-226-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Спутник руководителя физического воспитания дошкольного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2007.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5-89814-315-7 : 295.00.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2004. - 463 с. : ил. - ISBN 5-85009-888-7 : 275.52.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физического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воспитания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для институтов физической культуры. 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Физкультура и спорт, 1976. - 256 с. : ил. - 0.82.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спорте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монография / А. К. Тихомиров ; МГАФК. - Малаховка, 2010. - 229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2010. - 429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Физкультура. 5 -11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2006. - 252 с. : ил. - ISBN 5-7057-0908-0 : 71.89.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2004. - 478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- 8 CD-ROM. - 2985.32.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90" w:rsidTr="00314B9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4B90" w:rsidRDefault="00314B90" w:rsidP="00314B90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85B" w:rsidRDefault="005F685B" w:rsidP="00314B90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5"/>
    <w:p w:rsidR="005F685B" w:rsidRPr="007E0CDB" w:rsidRDefault="005F685B" w:rsidP="005F685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 w:rsidRPr="007E0CD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0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1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2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3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4" w:history="1">
        <w:r w:rsidRPr="007E0CDB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</w:t>
      </w: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интерактивные доски </w:t>
      </w: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6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7" w:history="1">
        <w:r w:rsidRPr="007E0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8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F685B" w:rsidRPr="007E0CDB" w:rsidRDefault="005F685B" w:rsidP="005F685B">
      <w:pPr>
        <w:widowControl w:val="0"/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E0C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9" w:history="1"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0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5F685B" w:rsidRPr="007E0CDB" w:rsidRDefault="005F685B" w:rsidP="005F685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3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5F685B" w:rsidRPr="00B85F1C" w:rsidRDefault="005F685B" w:rsidP="005F685B">
      <w:pPr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Pr="004062EE" w:rsidRDefault="00314B90" w:rsidP="00314B90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ar-SA"/>
        </w:rPr>
      </w:pPr>
    </w:p>
    <w:p w:rsidR="00314B90" w:rsidRDefault="00314B90" w:rsidP="00314B90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</w:pPr>
      <w:r w:rsidRPr="008D537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  <w:t>8. Материально-техническое обеспечение дисциплины</w:t>
      </w:r>
    </w:p>
    <w:p w:rsidR="002A6C0D" w:rsidRDefault="002A6C0D" w:rsidP="00314B90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</w:pPr>
    </w:p>
    <w:p w:rsidR="008D537D" w:rsidRPr="008823ED" w:rsidRDefault="002A6C0D" w:rsidP="008823ED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            </w:t>
      </w:r>
      <w:r w:rsidRPr="002A6C0D">
        <w:rPr>
          <w:rFonts w:ascii="Times New Roman" w:hAnsi="Times New Roman"/>
          <w:b/>
          <w:caps/>
          <w:spacing w:val="-1"/>
          <w:sz w:val="24"/>
          <w:szCs w:val="24"/>
        </w:rPr>
        <w:t>8.1.  н</w:t>
      </w:r>
      <w:r w:rsidRPr="002A6C0D">
        <w:rPr>
          <w:rFonts w:ascii="Times New Roman" w:hAnsi="Times New Roman"/>
          <w:b/>
          <w:spacing w:val="-1"/>
          <w:sz w:val="24"/>
          <w:szCs w:val="24"/>
        </w:rPr>
        <w:t xml:space="preserve">аименование и оснащенность </w:t>
      </w:r>
      <w:r w:rsidRPr="002A6C0D">
        <w:rPr>
          <w:rFonts w:ascii="Times New Roman" w:hAnsi="Times New Roman"/>
          <w:b/>
          <w:sz w:val="24"/>
          <w:szCs w:val="24"/>
        </w:rPr>
        <w:t>специальных помещений и помещений для самостоятельной работы</w:t>
      </w:r>
      <w:r w:rsidRPr="002A6C0D">
        <w:rPr>
          <w:rFonts w:ascii="Times New Roman" w:hAnsi="Times New Roman"/>
          <w:i/>
          <w:sz w:val="24"/>
          <w:szCs w:val="24"/>
        </w:rPr>
        <w:t xml:space="preserve"> </w:t>
      </w:r>
      <w:r w:rsidR="008823ED"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314B90" w:rsidTr="00314B9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314B90" w:rsidTr="00314B9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314B90" w:rsidTr="00314B9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314B90" w:rsidTr="00314B9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90" w:rsidRDefault="00314B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314B90" w:rsidRDefault="00314B90" w:rsidP="007E60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="007E6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7355BD" w:rsidRPr="00FB2853" w:rsidRDefault="002A6C0D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8.2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>. И</w:t>
      </w:r>
      <w:r w:rsidR="007355BD"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зучение дисциплины инвалидами </w:t>
      </w:r>
      <w:r w:rsidR="007355BD"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55BD"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="007355BD"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="007355BD"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возможностями здоровья</w:t>
      </w:r>
      <w:r w:rsidR="007355BD"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355BD"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="007355BD"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355BD"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7355BD"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355BD"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7355BD"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="007355BD"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355BD"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355BD" w:rsidRPr="007F2EBC" w:rsidRDefault="007F2EBC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8.2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для </w:t>
      </w:r>
      <w:r w:rsidR="007355BD"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="007355BD"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зрению:</w:t>
      </w:r>
    </w:p>
    <w:p w:rsidR="007355BD" w:rsidRPr="00FB2853" w:rsidRDefault="007355BD" w:rsidP="007355BD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7355BD" w:rsidRPr="00FB2853" w:rsidRDefault="007355BD" w:rsidP="00735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7355BD" w:rsidRPr="00FB2853" w:rsidRDefault="007355BD" w:rsidP="00735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BD" w:rsidRPr="00FB2853" w:rsidRDefault="007355BD" w:rsidP="00735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7355BD" w:rsidRPr="00FB2853" w:rsidRDefault="007355BD" w:rsidP="00735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55BD" w:rsidRPr="007F2EBC" w:rsidRDefault="007F2EBC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8.2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для </w:t>
      </w:r>
      <w:r w:rsidR="007355BD"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="007355BD"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слуху:</w:t>
      </w:r>
    </w:p>
    <w:p w:rsidR="007355BD" w:rsidRPr="00FB2853" w:rsidRDefault="007355BD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355BD" w:rsidRPr="00FB2853" w:rsidRDefault="007355BD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355BD" w:rsidRPr="00FB2853" w:rsidRDefault="007355BD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7355BD" w:rsidRPr="00FB2853" w:rsidRDefault="007355BD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7355BD" w:rsidRPr="00FB2853" w:rsidRDefault="007355BD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355BD" w:rsidRPr="00FB2853" w:rsidRDefault="007F2EBC" w:rsidP="007355BD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8.2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.3. для </w:t>
      </w:r>
      <w:r w:rsidR="007355BD"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лиц с </w:t>
      </w:r>
      <w:r w:rsidR="007355BD"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="007355BD"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аппарата</w:t>
      </w:r>
      <w:r w:rsidR="007355BD"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56ED6" w:rsidRPr="00D67C8F" w:rsidRDefault="007355BD" w:rsidP="00D67C8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</w:t>
      </w:r>
      <w:r w:rsidR="007F2E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с нарушением ОДА и ДЦП (ауд</w:t>
      </w:r>
      <w:r w:rsidR="00D6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.№№120,122</w:t>
      </w:r>
    </w:p>
    <w:p w:rsidR="00056ED6" w:rsidRDefault="00056ED6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30C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Приложение к рабочей программе дисциплины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056ED6" w:rsidRDefault="00056ED6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D6" w:rsidRDefault="00056ED6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решением Учебно-методической комиссии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3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№ 6/23 от «20» июня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Председатель УМК,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7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0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20 июня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4B90" w:rsidRDefault="00314B90" w:rsidP="0031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Pr="00630CE1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</w:p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</w:t>
      </w:r>
      <w:r w:rsidR="00E87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Оздоровител</w:t>
      </w:r>
      <w:r w:rsidR="001C07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ьные виды аэробики и гимнастики»</w:t>
      </w:r>
    </w:p>
    <w:p w:rsidR="001C075A" w:rsidRDefault="001C075A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75A" w:rsidRDefault="001C075A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Уровень высшего образования - Бакалавриат</w:t>
      </w:r>
    </w:p>
    <w:p w:rsidR="00314B90" w:rsidRPr="001C075A" w:rsidRDefault="001C075A" w:rsidP="001C075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B90" w:rsidRDefault="001C3C33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</w:t>
      </w: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314B90" w:rsidTr="00314B90">
        <w:trPr>
          <w:trHeight w:val="711"/>
        </w:trPr>
        <w:tc>
          <w:tcPr>
            <w:tcW w:w="3513" w:type="dxa"/>
          </w:tcPr>
          <w:p w:rsidR="00314B90" w:rsidRDefault="0031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314B90" w:rsidRDefault="0031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314B90" w:rsidRDefault="00314B90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90" w:rsidRDefault="00314B90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90" w:rsidRDefault="0031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90" w:rsidRDefault="00314B90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B90" w:rsidRDefault="00314B90" w:rsidP="0031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314B90" w:rsidRDefault="00630CE1" w:rsidP="00C2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</w:t>
      </w:r>
      <w:r w:rsidR="001C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июня 2023</w:t>
      </w:r>
      <w:r w:rsidR="0031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314B90" w:rsidRDefault="00314B90" w:rsidP="00314B90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д.п.н., профессор</w:t>
      </w:r>
    </w:p>
    <w:p w:rsidR="00314B90" w:rsidRDefault="00314B90" w:rsidP="00314B90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 К.С. Дунаев</w:t>
      </w:r>
    </w:p>
    <w:p w:rsidR="00314B90" w:rsidRDefault="00314B90" w:rsidP="00314B9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B90" w:rsidRDefault="00314B90" w:rsidP="00314B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B90" w:rsidRDefault="00F820FD" w:rsidP="00F820F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056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Малаховка, </w:t>
      </w:r>
      <w:r w:rsidR="001C07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314B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14B90" w:rsidRDefault="00314B90" w:rsidP="00314B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314B90">
          <w:pgSz w:w="11906" w:h="16838"/>
          <w:pgMar w:top="1134" w:right="1133" w:bottom="1134" w:left="1134" w:header="708" w:footer="708" w:gutter="0"/>
          <w:cols w:space="720"/>
        </w:sectPr>
      </w:pPr>
    </w:p>
    <w:p w:rsidR="00314B90" w:rsidRDefault="00314B90" w:rsidP="00314B9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90" w:rsidRDefault="00314B90" w:rsidP="00314B90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314B90" w:rsidRDefault="00314B90" w:rsidP="00314B90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90" w:rsidRDefault="00314B90" w:rsidP="00314B9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314B90" w:rsidRDefault="00314B90" w:rsidP="00314B90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9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3496"/>
        <w:gridCol w:w="4984"/>
      </w:tblGrid>
      <w:tr w:rsidR="00314B90" w:rsidTr="00E8798A">
        <w:trPr>
          <w:trHeight w:val="6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314B90" w:rsidTr="00E8798A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314B90" w:rsidRDefault="00314B9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14B90" w:rsidRDefault="00314B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14B90" w:rsidRDefault="00314B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Pr="00071DB5" w:rsidRDefault="00314B90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 w:rsidRPr="00071DB5">
              <w:rPr>
                <w:rFonts w:ascii="Times New Roman" w:hAnsi="Times New Roman" w:cs="Times New Roman"/>
                <w:b/>
                <w:lang w:eastAsia="en-US"/>
              </w:rPr>
              <w:t>01.001 Педагог (педагогическая деятельность в сфере дошкольного,</w:t>
            </w:r>
            <w:r w:rsidRPr="00071DB5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314B90" w:rsidRDefault="00D67C8F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А/01.6; А/02.6: А/03.6 </w:t>
            </w:r>
            <w:r w:rsidR="00314B90">
              <w:rPr>
                <w:rFonts w:ascii="Times New Roman" w:hAnsi="Times New Roman" w:cs="Times New Roman"/>
                <w:lang w:eastAsia="en-US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Знает: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314B90" w:rsidRDefault="00314B90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пути достижения образовательных результатов и способы оценки результатов обучения</w:t>
            </w:r>
          </w:p>
          <w:p w:rsidR="00314B90" w:rsidRDefault="00314B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14B90" w:rsidRDefault="00314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осуществления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планирования и проведение учебных занятий;</w:t>
            </w:r>
          </w:p>
          <w:p w:rsidR="00314B90" w:rsidRDefault="00314B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314B90" w:rsidRDefault="00314B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4B90" w:rsidTr="00E8798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314B90" w:rsidRDefault="00314B9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Способен поддерживать должный уровень физической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  <w:p w:rsidR="00314B90" w:rsidRDefault="00314B9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314B90" w:rsidRDefault="00314B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05.005 «</w:t>
            </w:r>
            <w:r w:rsidR="005048A9" w:rsidRPr="00183E41">
              <w:rPr>
                <w:rFonts w:ascii="Times New Roman" w:hAnsi="Times New Roman"/>
                <w:b/>
                <w:sz w:val="24"/>
                <w:szCs w:val="24"/>
              </w:rPr>
              <w:t>Специалист по инструкторской и методической работе в области физической культуры и спорта»</w:t>
            </w:r>
          </w:p>
          <w:p w:rsidR="00314B90" w:rsidRDefault="00314B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D/02.6 Контроль тренировочного и образовательного процессов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Систему организации образовательного процесса в образовательной организации, осуществляющей деятельность в области физической культуры и спорта.  </w:t>
            </w:r>
          </w:p>
          <w:p w:rsidR="00314B90" w:rsidRDefault="00314B9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  <w:p w:rsidR="00314B90" w:rsidRDefault="00314B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Проведения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314B90" w:rsidTr="00E8798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314B90" w:rsidRDefault="00314B90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14B90" w:rsidRDefault="00314B90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90" w:rsidRDefault="00314B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Style w:val="aff8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05.008 «</w:t>
            </w:r>
            <w:hyperlink r:id="rId34" w:history="1">
              <w:r>
                <w:rPr>
                  <w:rStyle w:val="aff8"/>
                  <w:b/>
                  <w:color w:val="auto"/>
                  <w:sz w:val="24"/>
                  <w:szCs w:val="24"/>
                </w:rPr>
  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  </w:r>
            </w:hyperlink>
            <w:r>
              <w:rPr>
                <w:rStyle w:val="aff8"/>
                <w:color w:val="auto"/>
                <w:sz w:val="24"/>
                <w:szCs w:val="24"/>
              </w:rPr>
              <w:t>»</w:t>
            </w:r>
          </w:p>
          <w:p w:rsidR="00314B90" w:rsidRDefault="00314B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aff8"/>
                <w:color w:val="auto"/>
                <w:sz w:val="24"/>
                <w:szCs w:val="24"/>
              </w:rPr>
              <w:t xml:space="preserve">А/03.6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Default="00314B9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Методики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314B90" w:rsidRDefault="00314B9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Умеет: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</w:t>
            </w:r>
            <w:r w:rsidR="003917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 в образовательных организация</w:t>
            </w:r>
          </w:p>
          <w:p w:rsidR="00314B90" w:rsidRDefault="00314B9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Определения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</w:tr>
      <w:tr w:rsidR="00E34CC1" w:rsidTr="00E8798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1" w:rsidRPr="005E17FA" w:rsidRDefault="00E34CC1" w:rsidP="00E34C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34CC1" w:rsidRPr="005E17FA" w:rsidRDefault="00E34CC1" w:rsidP="00E34CC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34CC1" w:rsidRPr="005E17FA" w:rsidRDefault="00E34CC1" w:rsidP="00E34C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1" w:rsidRDefault="00E34CC1" w:rsidP="00E34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05.007 «Спортивный судья»</w:t>
            </w:r>
          </w:p>
          <w:p w:rsidR="00E34CC1" w:rsidRDefault="00E34CC1" w:rsidP="00E34CC1">
            <w:pPr>
              <w:rPr>
                <w:lang w:eastAsia="ru-RU"/>
              </w:rPr>
            </w:pPr>
          </w:p>
          <w:p w:rsidR="00E34CC1" w:rsidRPr="00B41DE0" w:rsidRDefault="00E34CC1" w:rsidP="00E34C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F/03.5 Организация проведения спортивного соревнования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1" w:rsidRPr="00807B0B" w:rsidRDefault="00E34CC1" w:rsidP="00E34CC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всероссийских и международных </w:t>
            </w:r>
            <w:r w:rsidR="000C4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физкультурных и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E34CC1" w:rsidRDefault="00E34CC1" w:rsidP="00E34CC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Умеет:</w:t>
            </w: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E34CC1" w:rsidRPr="00807B0B" w:rsidRDefault="00E34CC1" w:rsidP="00E34CC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</w:t>
            </w:r>
            <w:r w:rsidRPr="005E17F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опыт: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ситуации, принятие или утверждение принятых коллегиально решений по изменению расписания и мест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этапов, мероприятий, церемоний спортивного соревнования</w:t>
            </w:r>
          </w:p>
          <w:p w:rsidR="00E34CC1" w:rsidRDefault="00E34CC1" w:rsidP="00E34C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E34CC1" w:rsidTr="00E8798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1" w:rsidRDefault="00E34CC1" w:rsidP="00E34C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E34CC1" w:rsidRDefault="00E34CC1" w:rsidP="00E34CC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34CC1" w:rsidRDefault="00E34CC1" w:rsidP="00E34C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1" w:rsidRDefault="00E34CC1" w:rsidP="00E34C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E34CC1" w:rsidRDefault="00E34CC1" w:rsidP="00E3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E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E34CC1" w:rsidRDefault="00E34CC1" w:rsidP="00E3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E34CC1" w:rsidRDefault="00E34CC1" w:rsidP="00E3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E34CC1" w:rsidRDefault="00E34CC1" w:rsidP="00E3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E">
              <w:rPr>
                <w:rFonts w:ascii="Times New Roman" w:hAnsi="Times New Roman" w:cs="Times New Roman"/>
                <w:sz w:val="24"/>
                <w:szCs w:val="24"/>
              </w:rPr>
              <w:t xml:space="preserve">В/02.6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E34CC1" w:rsidRDefault="00E34CC1" w:rsidP="00E34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1" w:rsidRDefault="00E34CC1" w:rsidP="00E34CC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 инструкций и рекомендаций по разработке антидопинговых программ;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разработки просветительских программ и информационных мероприятий по основам противодействия применению допинга;</w:t>
            </w:r>
          </w:p>
          <w:p w:rsidR="00E34CC1" w:rsidRDefault="00E34CC1" w:rsidP="00E34CC1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выбора просветительских программ и информационных мероприятий в соответствии с целевой аудиторией</w:t>
            </w:r>
          </w:p>
          <w:p w:rsidR="00E34CC1" w:rsidRDefault="00E34CC1" w:rsidP="00E34CC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314B90" w:rsidRDefault="00314B90" w:rsidP="00314B90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4C55" w:rsidRPr="000C49C9" w:rsidRDefault="00314B90" w:rsidP="00AC4C55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6" w:name="_Hlk41831148"/>
      <w:r w:rsidRPr="000C49C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Типовые контрольные задания:</w:t>
      </w:r>
    </w:p>
    <w:p w:rsidR="00314B90" w:rsidRPr="005B446F" w:rsidRDefault="00314B90" w:rsidP="00314B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 w:rsidRPr="005B446F"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 w:rsidRPr="005B446F"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5B446F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  <w:bookmarkEnd w:id="6"/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Общие и специфические принципы, определяющие успешность физкультурно-спортивной деятельности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314B90" w:rsidRDefault="00314B90" w:rsidP="00314B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4B90" w:rsidRDefault="00314B90" w:rsidP="00314B90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314B90" w:rsidRPr="005B446F" w:rsidRDefault="00314B90" w:rsidP="00314B90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5B446F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         2.2. Тематика рефератов</w:t>
      </w:r>
    </w:p>
    <w:p w:rsidR="00314B90" w:rsidRDefault="00314B90" w:rsidP="00314B90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314B90" w:rsidRDefault="00314B90" w:rsidP="00314B90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Физическая культура и спорт как социальный феномен в общественной жизни.   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К разделу 12. Физическая рекреация и реабилитация в системе физического воспитания.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314B90" w:rsidRDefault="00314B90" w:rsidP="00314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4B90" w:rsidRPr="005B446F" w:rsidRDefault="00314B90" w:rsidP="00314B90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B446F">
        <w:rPr>
          <w:rFonts w:ascii="Times New Roman" w:eastAsia="Times New Roman Bold" w:hAnsi="Times New Roman" w:cs="Times New Roman"/>
          <w:b/>
          <w:i/>
          <w:sz w:val="28"/>
          <w:szCs w:val="28"/>
        </w:rPr>
        <w:t>2.3. Тематика письменных работ</w:t>
      </w:r>
    </w:p>
    <w:p w:rsidR="00314B90" w:rsidRDefault="00314B90" w:rsidP="00314B90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314B90" w:rsidRDefault="00314B90" w:rsidP="0031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314B90" w:rsidRDefault="00314B90" w:rsidP="0031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90" w:rsidRDefault="00314B90" w:rsidP="00314B90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B90" w:rsidRPr="00D50C16" w:rsidRDefault="00314B90" w:rsidP="00314B90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C16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2.4. </w:t>
      </w:r>
      <w:r w:rsidR="00D50C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Тесты </w:t>
      </w:r>
      <w:proofErr w:type="gramStart"/>
      <w:r w:rsidR="00D50C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D50C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экспресс</w:t>
      </w:r>
      <w:proofErr w:type="gramEnd"/>
      <w:r w:rsidRPr="00D50C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- опросов и самоконтроля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314B90" w:rsidRDefault="00314B90" w:rsidP="00314B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314B90" w:rsidRDefault="00314B90" w:rsidP="00314B9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314B90" w:rsidRDefault="00314B90" w:rsidP="00314B9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314B90" w:rsidRDefault="00314B90" w:rsidP="00314B9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3.Спарта;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314B90" w:rsidRDefault="00314B90" w:rsidP="00314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14B90" w:rsidRDefault="00314B90" w:rsidP="00314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14B90" w:rsidRDefault="00314B90" w:rsidP="00314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14B90" w:rsidRDefault="00314B90" w:rsidP="00314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314B90" w:rsidRDefault="00314B90" w:rsidP="00314B9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314B90" w:rsidRDefault="00314B90" w:rsidP="00314B9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314B90" w:rsidRDefault="00314B90" w:rsidP="00314B9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314B90" w:rsidRDefault="00314B90" w:rsidP="00314B9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314B90" w:rsidRDefault="00314B90" w:rsidP="00314B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314B90" w:rsidRDefault="00314B90" w:rsidP="00314B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314B90" w:rsidRDefault="00D50C16" w:rsidP="00D5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17.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314B90" w:rsidRDefault="005D1EB2" w:rsidP="005D1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18.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314B90" w:rsidRDefault="005D1EB2" w:rsidP="005D1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19.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14B90" w:rsidRDefault="005D1EB2" w:rsidP="005D1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20.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314B90" w:rsidRDefault="00314B90" w:rsidP="00314B9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314B90" w:rsidRDefault="00314B90" w:rsidP="00314B9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314B90" w:rsidRDefault="00314B90" w:rsidP="00314B9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314B90" w:rsidRDefault="00314B90" w:rsidP="00314B9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314B90" w:rsidRDefault="00314B90" w:rsidP="00314B90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314B90" w:rsidRDefault="00314B90" w:rsidP="00314B9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Целеопределение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14B90" w:rsidRPr="005D1EB2" w:rsidRDefault="00314B90" w:rsidP="00314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>2.</w:t>
      </w:r>
      <w:r w:rsidR="005D1EB2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</w:t>
      </w:r>
      <w:r w:rsidR="005D1EB2">
        <w:rPr>
          <w:rFonts w:ascii="Times New Roman" w:hAnsi="Times New Roman" w:cs="Times New Roman"/>
          <w:bdr w:val="none" w:sz="0" w:space="0" w:color="auto" w:frame="1"/>
        </w:rPr>
        <w:t xml:space="preserve">           </w:t>
      </w:r>
      <w:r w:rsidR="003917F9" w:rsidRPr="00071DB5">
        <w:rPr>
          <w:rFonts w:ascii="Times New Roman" w:hAnsi="Times New Roman" w:cs="Times New Roman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Организация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планирование;</w:t>
      </w:r>
      <w:r>
        <w:rPr>
          <w:bdr w:val="none" w:sz="0" w:space="0" w:color="auto" w:frame="1"/>
        </w:rPr>
        <w:t xml:space="preserve">   </w:t>
      </w:r>
      <w:proofErr w:type="gramEnd"/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</w:t>
      </w:r>
      <w:r w:rsidR="005D1EB2">
        <w:rPr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5. 5.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Контроль и регулирование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26. Сколько государственных ВУЗов физической культуры в России: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</w:t>
      </w:r>
      <w:r w:rsidR="00AA334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7927A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спорта (</w:t>
      </w:r>
      <w:proofErr w:type="gramStart"/>
      <w:r w:rsidR="007927A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ГЦОЛИФК</w:t>
      </w:r>
      <w:r w:rsidR="0091336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)   </w:t>
      </w:r>
      <w:proofErr w:type="gramEnd"/>
      <w:r w:rsidR="00AA334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а) Омск;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314B90" w:rsidRDefault="005D1EB2" w:rsidP="005D1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29. </w:t>
      </w:r>
      <w:r w:rsidR="00B37F2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 </w:t>
      </w:r>
      <w:r w:rsidR="0091336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выпускников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физкультурных ВУЗов по направлению «Физическая культура»:</w:t>
      </w:r>
    </w:p>
    <w:p w:rsidR="00314B90" w:rsidRDefault="005D1EB2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</w:t>
      </w:r>
      <w:r w:rsidR="0091336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1336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Бакалавр;</w:t>
      </w:r>
    </w:p>
    <w:p w:rsidR="00314B90" w:rsidRDefault="00B37F2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314B90" w:rsidRDefault="00B37F2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913DDE" w:rsidRDefault="00314B90" w:rsidP="00913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5D1E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Тренер по виду спорта</w:t>
      </w:r>
      <w:r w:rsidR="00C1331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Преподаватель</w:t>
      </w:r>
    </w:p>
    <w:p w:rsidR="00314B90" w:rsidRDefault="00913DDE" w:rsidP="00913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29.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Федеральный                 а) Минобразования;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Региональный                б) Областной спорткомитет;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Конкретный                    г) Городской спорткомитет;</w:t>
      </w:r>
    </w:p>
    <w:p w:rsidR="00314B90" w:rsidRDefault="00314B90" w:rsidP="00314B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314B90" w:rsidRDefault="00913DDE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314B90" w:rsidRDefault="00913DDE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314B90" w:rsidRDefault="00913DDE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Теоретический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Практический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Контрольный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Эпизодический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5.</w:t>
      </w:r>
      <w:r w:rsidR="00913DD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Свободный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При обучении двигательным действиям используются принципы: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Научности обучения 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314B90" w:rsidRDefault="00913DDE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35. При обучении двигательным действиям формируются двигательные 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Выделяют:</w:t>
      </w:r>
    </w:p>
    <w:p w:rsidR="00314B90" w:rsidRDefault="00913DDE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314B90" w:rsidRDefault="00314B90" w:rsidP="00314B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314B90" w:rsidRDefault="00314B90" w:rsidP="00314B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314B90" w:rsidRDefault="00314B90" w:rsidP="00314B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314B90" w:rsidRDefault="00314B90" w:rsidP="00314B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314B90" w:rsidRDefault="00314B90" w:rsidP="00314B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314B90" w:rsidRDefault="00314B90" w:rsidP="00314B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314B90" w:rsidRDefault="00314B90" w:rsidP="00314B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314B90" w:rsidRDefault="00314B90" w:rsidP="00314B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314B90" w:rsidRDefault="00314B90" w:rsidP="00314B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314B90" w:rsidRDefault="00314B90" w:rsidP="00314B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314B90" w:rsidRDefault="00314B90" w:rsidP="00314B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314B90" w:rsidRDefault="00314B90" w:rsidP="00314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314B90" w:rsidRDefault="00314B90" w:rsidP="00314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314B90" w:rsidRDefault="00314B90" w:rsidP="00314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314B90" w:rsidRDefault="00314B90" w:rsidP="00314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314B90" w:rsidRDefault="00314B90" w:rsidP="00314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314B90" w:rsidRDefault="00314B90" w:rsidP="00314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314B90" w:rsidRDefault="00314B90" w:rsidP="00314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314B90" w:rsidRDefault="00314B90" w:rsidP="00314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314B90" w:rsidRDefault="00314B90" w:rsidP="00314B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314B90" w:rsidRDefault="00314B90" w:rsidP="00314B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314B90" w:rsidRDefault="00314B90" w:rsidP="00314B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314B90" w:rsidRDefault="00314B90" w:rsidP="00314B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314B90" w:rsidRDefault="00314B90" w:rsidP="00314B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314B90" w:rsidRDefault="00314B90" w:rsidP="00314B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314B90" w:rsidRDefault="00314B90" w:rsidP="00314B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314B90" w:rsidRDefault="00314B90" w:rsidP="00314B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являются </w:t>
      </w:r>
    </w:p>
    <w:p w:rsidR="00314B90" w:rsidRDefault="00314B90" w:rsidP="00314B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314B90" w:rsidRDefault="00314B90" w:rsidP="00314B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314B90" w:rsidRDefault="00314B90" w:rsidP="00314B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314B90" w:rsidRDefault="00314B90" w:rsidP="00314B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314B90" w:rsidRDefault="00314B90" w:rsidP="00314B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314B90" w:rsidRDefault="00314B90" w:rsidP="00314B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314B90" w:rsidRDefault="00314B90" w:rsidP="00314B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314B90" w:rsidRDefault="00314B90" w:rsidP="00314B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314B90" w:rsidRDefault="00314B90" w:rsidP="00314B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314B90" w:rsidRDefault="00314B90" w:rsidP="00314B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314B90" w:rsidRDefault="00314B90" w:rsidP="00314B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314B90" w:rsidRDefault="00314B90" w:rsidP="00314B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47. При обучении двигательным действиям используются принципы: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Научности обучения;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Систематичности и последовательности;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 Сознательности, активности и самостоятельности;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Наглядности;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Доступности;</w:t>
      </w:r>
    </w:p>
    <w:p w:rsidR="00314B90" w:rsidRDefault="00966ADA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7. Индивидуализации;</w:t>
      </w:r>
    </w:p>
    <w:p w:rsidR="00966ADA" w:rsidRDefault="00314B90" w:rsidP="00966A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966AD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8. Добросовестности и добровольности</w:t>
      </w:r>
    </w:p>
    <w:p w:rsidR="00314B90" w:rsidRDefault="000C394B" w:rsidP="00966A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48. Процесс освоения знаний о двигательном действии включает: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0C394B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</w:t>
      </w:r>
      <w:r w:rsidR="000C394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г) трансформации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314B90" w:rsidRDefault="00314B90" w:rsidP="00314B9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314B90" w:rsidRDefault="00314B90" w:rsidP="00314B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314B90" w:rsidRDefault="00314B90" w:rsidP="00314B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314B90" w:rsidRDefault="00314B90" w:rsidP="00314B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314B90" w:rsidRDefault="00314B90" w:rsidP="00314B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314B90" w:rsidRDefault="00314B90" w:rsidP="00314B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314B90" w:rsidRDefault="00314B90" w:rsidP="00314B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314B90" w:rsidRDefault="00314B90" w:rsidP="00314B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314B90" w:rsidRDefault="00314B90" w:rsidP="00314B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314B90" w:rsidRDefault="00314B90" w:rsidP="00314B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314B90" w:rsidRDefault="00314B90" w:rsidP="00314B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314B90" w:rsidRDefault="00314B90" w:rsidP="00314B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314B90" w:rsidRDefault="00314B90" w:rsidP="00314B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54. Иррадиация, специализация и стабилизация – физические закономерности формирования двигательного …</w:t>
      </w:r>
    </w:p>
    <w:p w:rsidR="00314B90" w:rsidRDefault="00314B90" w:rsidP="00314B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314B90" w:rsidRDefault="00314B90" w:rsidP="00314B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314B90" w:rsidRDefault="00314B90" w:rsidP="00314B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314B90" w:rsidRDefault="00314B90" w:rsidP="00314B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314B90" w:rsidRDefault="00314B90" w:rsidP="00314B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314B90" w:rsidRDefault="00314B90" w:rsidP="00314B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314B90" w:rsidRDefault="00314B90" w:rsidP="00314B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314B90" w:rsidRDefault="00314B90" w:rsidP="00314B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314B90" w:rsidRDefault="00314B90" w:rsidP="00314B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314B90" w:rsidRDefault="00314B90" w:rsidP="00314B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314B90" w:rsidRDefault="00314B90" w:rsidP="00314B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314B90" w:rsidRDefault="00314B90" w:rsidP="00314B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314B90" w:rsidRDefault="00314B90" w:rsidP="00314B9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314B90" w:rsidRDefault="00314B90" w:rsidP="00314B9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314B90" w:rsidRDefault="00314B90" w:rsidP="00314B9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58. Установить соответствие физических качеств и способностей: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</w:t>
      </w:r>
      <w:r w:rsidR="000C394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Физические качества                     а) сила, быстрота, ловкость;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</w:t>
      </w:r>
      <w:r w:rsidR="000C394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Физические способности              б) скоростные, координационные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59. Основные закономерности развития физических способностей: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0C394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5. Отсутствие способностей как таковых</w:t>
      </w:r>
    </w:p>
    <w:p w:rsidR="00314B90" w:rsidRDefault="000C394B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60. Установить соответствие средств и методов развития физических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61. Разновидности спорта: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314B90" w:rsidRDefault="00F1448D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314B90" w:rsidRDefault="00F1448D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очках)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д) футбол;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1. Особенности места проведения соревнований;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314B90" w:rsidRDefault="00BA3C0D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314B90" w:rsidRDefault="00BA3C0D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314B90" w:rsidRDefault="00BA3C0D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314B90" w:rsidRDefault="00BA3C0D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6. Стимулирующие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314B90" w:rsidRDefault="00A5342D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314B90" w:rsidRDefault="00A5342D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Г.Г. </w:t>
      </w:r>
      <w:proofErr w:type="spellStart"/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314B90" w:rsidRDefault="00A5342D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П.Ф. Лесгафт </w:t>
      </w:r>
    </w:p>
    <w:p w:rsidR="00314B90" w:rsidRDefault="00A5342D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Н.А.Семашко</w:t>
      </w:r>
      <w:proofErr w:type="spellEnd"/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A5342D" w:rsidRDefault="00A5342D" w:rsidP="00A5342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314B90" w:rsidRDefault="00314B90" w:rsidP="00A5342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84. В каком году был создан Российский олимпийский комитет?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314B90" w:rsidRDefault="00A5342D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86. Какими показателями характеризуется физическое развитие?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314B90" w:rsidRDefault="00A5342D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87. Физическими упражнениями принято называть ...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314B90" w:rsidRDefault="00A5342D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88. Базовая физическая культура преимущественно ориентирована на обеспечение ...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314B90" w:rsidRDefault="00A5342D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89. Три группы задач, решаемых в процессе физического воспитания-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314B90" w:rsidRDefault="00A5342D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90. Что является основным специфическим средством физического воспитания?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314B90" w:rsidRDefault="00A5342D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314B90" w:rsidRDefault="00A5342D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314B90" w:rsidRDefault="00A5342D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94. Что является основным критерием физического совершенства человека?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97. Назовите основные показатели развития физической культуры личности.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98. Что относится к средствам физического воспитания?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314B90" w:rsidRDefault="00314B90" w:rsidP="00314B90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99. Что понимается под формами занятий физическими упражнениями?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100. К занятиям, проводимым преподавателем (тренером) с постоянным составом занимающихся, относятся ...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101. Какова структура урочных форм занятий?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102. Как классифицируются уроки физической культуры по признаку основной направленности?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103. В каких направлениях проявляется базовая физическая культура?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104. В чем заключается основная цель массового спорта?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105. Чем определяется направленность профессионально-прикладной физической культуры (ППФК)?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106. В чем суть и назначение оздоровительно-реабилитационной физической культуры?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107. В каких разновидностях представлены «фоновые» виды физической культуры?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110. Какой метод, позволяющий наращивать физическую силу, является основным?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314B90" w:rsidRDefault="00D4619B" w:rsidP="00314B90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111. Одним из основных подходов в воспитании выносливости </w:t>
      </w:r>
      <w:proofErr w:type="gramStart"/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314B90" w:rsidRDefault="00D4619B" w:rsidP="00314B90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112. Какой метод при выработке </w:t>
      </w:r>
      <w:proofErr w:type="gramStart"/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314B90" w:rsidRDefault="00D4619B" w:rsidP="00314B90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D4619B" w:rsidRDefault="00314B90" w:rsidP="00D4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314B90" w:rsidRDefault="00314B90" w:rsidP="00D4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114. Какие задачи решаются в процессе профессионально-прикладной физической подготовки?</w:t>
      </w:r>
    </w:p>
    <w:p w:rsidR="00314B90" w:rsidRDefault="00D4619B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314B9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1.Развитие физических качеств и способностей, освоение двигательных умений и навыков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314B90" w:rsidRDefault="00314B90" w:rsidP="00314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115. Как необходимо планировать двигательную нагрузку школьникам старшего возраста, чтобы получить тренировочный эффект?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2.Не реже 2-3 раз в неделю (от 30 минут до 1 часа)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314B90" w:rsidRDefault="00D4619B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117. Перечислить основные виды реабилитации: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118. Назовите основные средства физической реабилитации: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314B90" w:rsidRDefault="00D21DF6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</w:t>
      </w:r>
      <w:r w:rsidR="00314B90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314B90" w:rsidRDefault="00314B90" w:rsidP="00314B90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314B90" w:rsidRDefault="00D21DF6" w:rsidP="00314B90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314B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314B90" w:rsidRDefault="00D21DF6" w:rsidP="00314B90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314B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314B90" w:rsidRDefault="00D21DF6" w:rsidP="00314B90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314B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="00314B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314B90" w:rsidRPr="00D21DF6" w:rsidRDefault="00D21DF6" w:rsidP="00D21DF6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120. </w:t>
      </w:r>
      <w:r w:rsidR="00314B90" w:rsidRPr="00D21DF6">
        <w:rPr>
          <w:rFonts w:ascii="Times New Roman" w:hAnsi="Times New Roman" w:cs="Times New Roman"/>
          <w:bCs/>
          <w:bdr w:val="none" w:sz="0" w:space="0" w:color="auto" w:frame="1"/>
        </w:rPr>
        <w:t>Элементами здорового образа жизни являются</w:t>
      </w:r>
      <w:r w:rsidR="00314B90" w:rsidRPr="00D21DF6">
        <w:rPr>
          <w:rFonts w:ascii="Times New Roman" w:hAnsi="Times New Roman" w:cs="Times New Roman"/>
          <w:bdr w:val="none" w:sz="0" w:space="0" w:color="auto" w:frame="1"/>
        </w:rPr>
        <w:t>:</w:t>
      </w:r>
    </w:p>
    <w:p w:rsidR="00314B90" w:rsidRPr="00D21DF6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D21DF6" w:rsidRDefault="00D21DF6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314B90" w:rsidRDefault="00D21DF6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14B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314B90" w:rsidRDefault="00D21DF6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14B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314B90" w:rsidRDefault="00D21DF6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14B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314B90" w:rsidRDefault="00D21DF6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14B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314B90" w:rsidRDefault="00D21DF6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14B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314B90" w:rsidRDefault="00D21DF6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314B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4B90" w:rsidRPr="005F7333" w:rsidRDefault="00314B90" w:rsidP="005F7333">
      <w:pPr>
        <w:pStyle w:val="af4"/>
        <w:numPr>
          <w:ilvl w:val="0"/>
          <w:numId w:val="31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-1,</w:t>
      </w:r>
      <w:proofErr w:type="gramStart"/>
      <w:r>
        <w:rPr>
          <w:sz w:val="28"/>
          <w:szCs w:val="28"/>
          <w:bdr w:val="none" w:sz="0" w:space="0" w:color="auto" w:frame="1"/>
        </w:rPr>
        <w:t xml:space="preserve">4;  </w:t>
      </w:r>
      <w:r>
        <w:rPr>
          <w:b/>
          <w:sz w:val="28"/>
          <w:szCs w:val="28"/>
          <w:bdr w:val="none" w:sz="0" w:space="0" w:color="auto" w:frame="1"/>
        </w:rPr>
        <w:t>5</w:t>
      </w:r>
      <w:proofErr w:type="gramEnd"/>
      <w:r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  <w:r w:rsidRPr="005F7333">
        <w:rPr>
          <w:sz w:val="28"/>
          <w:szCs w:val="28"/>
          <w:bdr w:val="none" w:sz="0" w:space="0" w:color="auto" w:frame="1"/>
        </w:rPr>
        <w:t xml:space="preserve"> 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>-1а,2б,3в,4г,5</w:t>
      </w:r>
      <w:proofErr w:type="gramStart"/>
      <w:r>
        <w:rPr>
          <w:sz w:val="28"/>
          <w:szCs w:val="28"/>
          <w:bdr w:val="none" w:sz="0" w:space="0" w:color="auto" w:frame="1"/>
        </w:rPr>
        <w:t xml:space="preserve">д;  </w:t>
      </w:r>
      <w:r>
        <w:rPr>
          <w:b/>
          <w:sz w:val="28"/>
          <w:szCs w:val="28"/>
          <w:bdr w:val="none" w:sz="0" w:space="0" w:color="auto" w:frame="1"/>
        </w:rPr>
        <w:t>16</w:t>
      </w:r>
      <w:proofErr w:type="gramEnd"/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3917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4; 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-1а,2б,3г,4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-1в,2а,3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314B90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D9582A" w:rsidRDefault="00314B90" w:rsidP="00314B90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 w:rsidR="002338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314B90" w:rsidRDefault="00314B90" w:rsidP="00314B90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7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7"/>
    <w:p w:rsidR="00314B90" w:rsidRDefault="00314B90" w:rsidP="00314B9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B90" w:rsidRDefault="00314B90" w:rsidP="00314B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314B90" w:rsidRDefault="00314B90" w:rsidP="00314B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проверить полученные знания по контрольным тестам, предназначенным для экспресс-опросов и самооценки. 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55" w:rsidRDefault="00AC4C55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55" w:rsidRDefault="00AC4C55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2.5.2. Критерии оценок реферата: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314B90" w:rsidRDefault="00314B90" w:rsidP="0031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314B90" w:rsidRDefault="00314B90" w:rsidP="00314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314B90" w:rsidRDefault="00314B90" w:rsidP="00314B9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314B90" w:rsidRDefault="00314B90" w:rsidP="003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314B90" w:rsidRDefault="00314B90" w:rsidP="003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314B90" w:rsidRDefault="00314B90" w:rsidP="00314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B90" w:rsidRDefault="00314B90" w:rsidP="00314B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314B90" w:rsidRDefault="00314B90" w:rsidP="00314B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314B90" w:rsidRDefault="00314B90" w:rsidP="00314B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314B90" w:rsidRDefault="00314B90" w:rsidP="00314B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314B90" w:rsidRDefault="00314B90" w:rsidP="00314B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B90" w:rsidRDefault="00314B90" w:rsidP="00314B9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314B90" w:rsidRDefault="00314B90" w:rsidP="00314B90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314B90" w:rsidRDefault="00314B90" w:rsidP="00314B9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314B90" w:rsidRDefault="00314B90" w:rsidP="00314B90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314B90" w:rsidRDefault="00314B90" w:rsidP="00314B90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314B90" w:rsidRDefault="00314B90" w:rsidP="00314B90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314B90" w:rsidRDefault="00314B90" w:rsidP="0031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314B90" w:rsidRDefault="00314B90" w:rsidP="00314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14B90" w:rsidRDefault="00314B90" w:rsidP="00314B90">
      <w:pPr>
        <w:jc w:val="center"/>
        <w:rPr>
          <w:sz w:val="24"/>
          <w:szCs w:val="24"/>
        </w:rPr>
      </w:pPr>
    </w:p>
    <w:p w:rsidR="00314B90" w:rsidRDefault="00314B90" w:rsidP="00314B90"/>
    <w:p w:rsidR="00314B90" w:rsidRDefault="00314B90" w:rsidP="00314B90"/>
    <w:p w:rsidR="00BB06F9" w:rsidRDefault="00BB06F9"/>
    <w:sectPr w:rsidR="00BB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" w15:restartNumberingAfterBreak="0">
    <w:nsid w:val="08402011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0120DDA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9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1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2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3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5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6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7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8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9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0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1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2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4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6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7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8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9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0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1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3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4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6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8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9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9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3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6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7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9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2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3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5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6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07" w15:restartNumberingAfterBreak="0">
    <w:nsid w:val="7E901B54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11"/>
  </w:num>
  <w:num w:numId="40">
    <w:abstractNumId w:val="14"/>
  </w:num>
  <w:num w:numId="41">
    <w:abstractNumId w:val="15"/>
  </w:num>
  <w:num w:numId="42">
    <w:abstractNumId w:val="16"/>
  </w:num>
  <w:num w:numId="43">
    <w:abstractNumId w:val="19"/>
  </w:num>
  <w:num w:numId="44">
    <w:abstractNumId w:val="20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9"/>
  </w:num>
  <w:num w:numId="51">
    <w:abstractNumId w:val="31"/>
  </w:num>
  <w:num w:numId="52">
    <w:abstractNumId w:val="32"/>
  </w:num>
  <w:num w:numId="53">
    <w:abstractNumId w:val="34"/>
  </w:num>
  <w:num w:numId="54">
    <w:abstractNumId w:val="35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  <w:num w:numId="64">
    <w:abstractNumId w:val="48"/>
  </w:num>
  <w:num w:numId="65">
    <w:abstractNumId w:val="49"/>
  </w:num>
  <w:num w:numId="66">
    <w:abstractNumId w:val="50"/>
  </w:num>
  <w:num w:numId="67">
    <w:abstractNumId w:val="51"/>
  </w:num>
  <w:num w:numId="68">
    <w:abstractNumId w:val="52"/>
  </w:num>
  <w:num w:numId="69">
    <w:abstractNumId w:val="53"/>
  </w:num>
  <w:num w:numId="70">
    <w:abstractNumId w:val="54"/>
  </w:num>
  <w:num w:numId="71">
    <w:abstractNumId w:val="56"/>
  </w:num>
  <w:num w:numId="72">
    <w:abstractNumId w:val="60"/>
  </w:num>
  <w:num w:numId="73">
    <w:abstractNumId w:val="61"/>
  </w:num>
  <w:num w:numId="74">
    <w:abstractNumId w:val="62"/>
  </w:num>
  <w:num w:numId="75">
    <w:abstractNumId w:val="64"/>
  </w:num>
  <w:num w:numId="76">
    <w:abstractNumId w:val="65"/>
  </w:num>
  <w:num w:numId="77">
    <w:abstractNumId w:val="66"/>
  </w:num>
  <w:num w:numId="78">
    <w:abstractNumId w:val="67"/>
  </w:num>
  <w:num w:numId="79">
    <w:abstractNumId w:val="68"/>
  </w:num>
  <w:num w:numId="80">
    <w:abstractNumId w:val="69"/>
  </w:num>
  <w:num w:numId="81">
    <w:abstractNumId w:val="70"/>
  </w:num>
  <w:num w:numId="82">
    <w:abstractNumId w:val="71"/>
  </w:num>
  <w:num w:numId="83">
    <w:abstractNumId w:val="73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5"/>
  </w:num>
  <w:num w:numId="94">
    <w:abstractNumId w:val="87"/>
  </w:num>
  <w:num w:numId="95">
    <w:abstractNumId w:val="88"/>
  </w:num>
  <w:num w:numId="96">
    <w:abstractNumId w:val="89"/>
  </w:num>
  <w:num w:numId="97">
    <w:abstractNumId w:val="92"/>
  </w:num>
  <w:num w:numId="98">
    <w:abstractNumId w:val="95"/>
  </w:num>
  <w:num w:numId="99">
    <w:abstractNumId w:val="96"/>
  </w:num>
  <w:num w:numId="100">
    <w:abstractNumId w:val="98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58"/>
  </w:num>
  <w:num w:numId="108">
    <w:abstractNumId w:val="9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90"/>
    <w:rsid w:val="00031DD3"/>
    <w:rsid w:val="00056ED6"/>
    <w:rsid w:val="000635B8"/>
    <w:rsid w:val="00071DB5"/>
    <w:rsid w:val="00086834"/>
    <w:rsid w:val="000B1D96"/>
    <w:rsid w:val="000C394B"/>
    <w:rsid w:val="000C49C9"/>
    <w:rsid w:val="000D5A94"/>
    <w:rsid w:val="000D648C"/>
    <w:rsid w:val="0011672E"/>
    <w:rsid w:val="00127A1D"/>
    <w:rsid w:val="00155D62"/>
    <w:rsid w:val="001C075A"/>
    <w:rsid w:val="001C3C33"/>
    <w:rsid w:val="001D0E48"/>
    <w:rsid w:val="001E054B"/>
    <w:rsid w:val="001E3FB1"/>
    <w:rsid w:val="001F3D63"/>
    <w:rsid w:val="00214AC9"/>
    <w:rsid w:val="00231E52"/>
    <w:rsid w:val="002338B7"/>
    <w:rsid w:val="002717D7"/>
    <w:rsid w:val="002A64B3"/>
    <w:rsid w:val="002A6C0D"/>
    <w:rsid w:val="002B6A4C"/>
    <w:rsid w:val="002C0CC8"/>
    <w:rsid w:val="002C7075"/>
    <w:rsid w:val="00314B90"/>
    <w:rsid w:val="0034131C"/>
    <w:rsid w:val="0035336E"/>
    <w:rsid w:val="003917F9"/>
    <w:rsid w:val="003928F4"/>
    <w:rsid w:val="003B0B28"/>
    <w:rsid w:val="003D78A5"/>
    <w:rsid w:val="003F1647"/>
    <w:rsid w:val="004062EE"/>
    <w:rsid w:val="00406F40"/>
    <w:rsid w:val="00476D29"/>
    <w:rsid w:val="00484E2E"/>
    <w:rsid w:val="005048A9"/>
    <w:rsid w:val="0052367E"/>
    <w:rsid w:val="00531AD1"/>
    <w:rsid w:val="0058474C"/>
    <w:rsid w:val="005A1862"/>
    <w:rsid w:val="005A3E04"/>
    <w:rsid w:val="005B42B5"/>
    <w:rsid w:val="005B446F"/>
    <w:rsid w:val="005C45CA"/>
    <w:rsid w:val="005D1EB2"/>
    <w:rsid w:val="005F685B"/>
    <w:rsid w:val="005F7333"/>
    <w:rsid w:val="00630CE1"/>
    <w:rsid w:val="00645C75"/>
    <w:rsid w:val="00654FE5"/>
    <w:rsid w:val="006767E7"/>
    <w:rsid w:val="006B69F4"/>
    <w:rsid w:val="006D1B7D"/>
    <w:rsid w:val="006E7B4C"/>
    <w:rsid w:val="007355BD"/>
    <w:rsid w:val="00737C06"/>
    <w:rsid w:val="007927AE"/>
    <w:rsid w:val="007E10D5"/>
    <w:rsid w:val="007E6001"/>
    <w:rsid w:val="007F0FA4"/>
    <w:rsid w:val="007F163E"/>
    <w:rsid w:val="007F2EBC"/>
    <w:rsid w:val="00806F02"/>
    <w:rsid w:val="008823ED"/>
    <w:rsid w:val="0088569F"/>
    <w:rsid w:val="00893EEE"/>
    <w:rsid w:val="008A4F6C"/>
    <w:rsid w:val="008A6A00"/>
    <w:rsid w:val="008B0996"/>
    <w:rsid w:val="008B0A34"/>
    <w:rsid w:val="008B1774"/>
    <w:rsid w:val="008D537D"/>
    <w:rsid w:val="008E6271"/>
    <w:rsid w:val="0091336E"/>
    <w:rsid w:val="00913DDE"/>
    <w:rsid w:val="00923BEA"/>
    <w:rsid w:val="00966ADA"/>
    <w:rsid w:val="00992B11"/>
    <w:rsid w:val="00A5342D"/>
    <w:rsid w:val="00A65CB6"/>
    <w:rsid w:val="00AA3347"/>
    <w:rsid w:val="00AC4C55"/>
    <w:rsid w:val="00AE3EC7"/>
    <w:rsid w:val="00AF14E5"/>
    <w:rsid w:val="00AF220C"/>
    <w:rsid w:val="00B37F20"/>
    <w:rsid w:val="00B40C75"/>
    <w:rsid w:val="00B9519B"/>
    <w:rsid w:val="00BA3C0D"/>
    <w:rsid w:val="00BA45D9"/>
    <w:rsid w:val="00BB06F9"/>
    <w:rsid w:val="00BB1577"/>
    <w:rsid w:val="00BE2083"/>
    <w:rsid w:val="00C1331B"/>
    <w:rsid w:val="00C26BFA"/>
    <w:rsid w:val="00C62188"/>
    <w:rsid w:val="00CD216F"/>
    <w:rsid w:val="00D00D4A"/>
    <w:rsid w:val="00D21DF6"/>
    <w:rsid w:val="00D32F0E"/>
    <w:rsid w:val="00D4619B"/>
    <w:rsid w:val="00D50BDE"/>
    <w:rsid w:val="00D50C16"/>
    <w:rsid w:val="00D520DB"/>
    <w:rsid w:val="00D67631"/>
    <w:rsid w:val="00D67C8F"/>
    <w:rsid w:val="00D76E2C"/>
    <w:rsid w:val="00D81B02"/>
    <w:rsid w:val="00D9582A"/>
    <w:rsid w:val="00DE6485"/>
    <w:rsid w:val="00E226FA"/>
    <w:rsid w:val="00E34CC1"/>
    <w:rsid w:val="00E8798A"/>
    <w:rsid w:val="00EB0138"/>
    <w:rsid w:val="00ED604B"/>
    <w:rsid w:val="00EF71D4"/>
    <w:rsid w:val="00EF7568"/>
    <w:rsid w:val="00F049D8"/>
    <w:rsid w:val="00F1448D"/>
    <w:rsid w:val="00F820FD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7ECFD"/>
  <w15:chartTrackingRefBased/>
  <w15:docId w15:val="{3B16C3DB-7460-4C8F-97C6-5E2CAB0D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4B90"/>
    <w:pPr>
      <w:spacing w:line="252" w:lineRule="auto"/>
    </w:pPr>
  </w:style>
  <w:style w:type="paragraph" w:styleId="1">
    <w:name w:val="heading 1"/>
    <w:basedOn w:val="a0"/>
    <w:next w:val="a0"/>
    <w:link w:val="10"/>
    <w:qFormat/>
    <w:rsid w:val="00314B90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unhideWhenUsed/>
    <w:qFormat/>
    <w:rsid w:val="00314B90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14B90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314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14B90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314B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14B90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14B90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314B90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4B90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314B90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314B9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314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14B9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314B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314B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314B90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314B90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unhideWhenUsed/>
    <w:rsid w:val="00314B90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314B90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314B90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314B90"/>
    <w:rPr>
      <w:rFonts w:asciiTheme="majorHAnsi" w:eastAsiaTheme="majorEastAsia" w:hAnsiTheme="majorHAnsi" w:cstheme="majorBidi" w:hint="default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semiHidden/>
    <w:rsid w:val="0031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nhideWhenUsed/>
    <w:rsid w:val="00314B9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314B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314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314B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314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314B90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314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314B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314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314B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14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semiHidden/>
    <w:unhideWhenUsed/>
    <w:rsid w:val="00314B9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semiHidden/>
    <w:rsid w:val="00314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semiHidden/>
    <w:unhideWhenUsed/>
    <w:rsid w:val="00314B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314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314B90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314B90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314B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31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14B90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314B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314B90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31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semiHidden/>
    <w:qFormat/>
    <w:rsid w:val="00314B90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semiHidden/>
    <w:qFormat/>
    <w:rsid w:val="00314B90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d"/>
    <w:semiHidden/>
    <w:rsid w:val="00314B9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semiHidden/>
    <w:rsid w:val="00314B9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semiHidden/>
    <w:rsid w:val="00314B9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semiHidden/>
    <w:rsid w:val="00314B9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semiHidden/>
    <w:rsid w:val="00314B9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semiHidden/>
    <w:rsid w:val="00314B9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semiHidden/>
    <w:rsid w:val="00314B9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5">
    <w:name w:val="список с точками Знак"/>
    <w:link w:val="af6"/>
    <w:semiHidden/>
    <w:locked/>
    <w:rsid w:val="00314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semiHidden/>
    <w:rsid w:val="00314B9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Для таблиц"/>
    <w:basedOn w:val="a0"/>
    <w:semiHidden/>
    <w:rsid w:val="0031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0"/>
    <w:semiHidden/>
    <w:rsid w:val="00314B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314B90"/>
    <w:pPr>
      <w:jc w:val="center"/>
    </w:pPr>
    <w:rPr>
      <w:b/>
      <w:bCs/>
    </w:rPr>
  </w:style>
  <w:style w:type="paragraph" w:customStyle="1" w:styleId="afa">
    <w:name w:val="Таблицы (моноширинный)"/>
    <w:basedOn w:val="a0"/>
    <w:next w:val="a0"/>
    <w:semiHidden/>
    <w:rsid w:val="00314B9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b">
    <w:name w:val="Заголовок статьи"/>
    <w:basedOn w:val="a0"/>
    <w:next w:val="a0"/>
    <w:semiHidden/>
    <w:rsid w:val="00314B9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semiHidden/>
    <w:rsid w:val="00314B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Прижатый влево"/>
    <w:basedOn w:val="a0"/>
    <w:next w:val="a0"/>
    <w:uiPriority w:val="99"/>
    <w:semiHidden/>
    <w:rsid w:val="0031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semiHidden/>
    <w:rsid w:val="0031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semiHidden/>
    <w:rsid w:val="00314B9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semiHidden/>
    <w:rsid w:val="00314B9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semiHidden/>
    <w:rsid w:val="00314B9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semiHidden/>
    <w:rsid w:val="00314B9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semiHidden/>
    <w:rsid w:val="00314B90"/>
    <w:pPr>
      <w:widowControl w:val="0"/>
      <w:spacing w:after="0" w:line="372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semiHidden/>
    <w:rsid w:val="00314B9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semiHidden/>
    <w:rsid w:val="00314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semiHidden/>
    <w:rsid w:val="00314B9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semiHidden/>
    <w:rsid w:val="00314B90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semiHidden/>
    <w:rsid w:val="0031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semiHidden/>
    <w:rsid w:val="00314B9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semiHidden/>
    <w:rsid w:val="00314B9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semiHidden/>
    <w:locked/>
    <w:rsid w:val="00314B90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semiHidden/>
    <w:rsid w:val="00314B90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314B90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314B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314B9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314B90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314B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c">
    <w:name w:val="Стиль таблицы 2"/>
    <w:uiPriority w:val="99"/>
    <w:semiHidden/>
    <w:rsid w:val="00314B9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314B90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314B90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31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f0">
    <w:name w:val="Информация об изменениях"/>
    <w:basedOn w:val="a0"/>
    <w:next w:val="a0"/>
    <w:uiPriority w:val="99"/>
    <w:semiHidden/>
    <w:rsid w:val="00314B9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1">
    <w:name w:val="Подзаголовок для информации об изменениях"/>
    <w:basedOn w:val="a0"/>
    <w:next w:val="a0"/>
    <w:uiPriority w:val="99"/>
    <w:semiHidden/>
    <w:rsid w:val="00314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314B90"/>
  </w:style>
  <w:style w:type="character" w:customStyle="1" w:styleId="1b">
    <w:name w:val="Основной текст с отступом Знак1"/>
    <w:basedOn w:val="a1"/>
    <w:uiPriority w:val="99"/>
    <w:semiHidden/>
    <w:rsid w:val="00314B90"/>
  </w:style>
  <w:style w:type="character" w:customStyle="1" w:styleId="211">
    <w:name w:val="Основной текст 2 Знак1"/>
    <w:basedOn w:val="a1"/>
    <w:uiPriority w:val="99"/>
    <w:semiHidden/>
    <w:rsid w:val="00314B90"/>
  </w:style>
  <w:style w:type="character" w:customStyle="1" w:styleId="310">
    <w:name w:val="Основной текст 3 Знак1"/>
    <w:basedOn w:val="a1"/>
    <w:uiPriority w:val="99"/>
    <w:semiHidden/>
    <w:rsid w:val="00314B90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314B90"/>
  </w:style>
  <w:style w:type="character" w:customStyle="1" w:styleId="311">
    <w:name w:val="Основной текст с отступом 3 Знак1"/>
    <w:basedOn w:val="a1"/>
    <w:uiPriority w:val="99"/>
    <w:semiHidden/>
    <w:rsid w:val="00314B90"/>
    <w:rPr>
      <w:sz w:val="16"/>
      <w:szCs w:val="16"/>
    </w:rPr>
  </w:style>
  <w:style w:type="character" w:customStyle="1" w:styleId="WW8Num2z0">
    <w:name w:val="WW8Num2z0"/>
    <w:rsid w:val="00314B90"/>
    <w:rPr>
      <w:rFonts w:ascii="Symbol" w:hAnsi="Symbol" w:cs="OpenSymbol" w:hint="default"/>
    </w:rPr>
  </w:style>
  <w:style w:type="character" w:customStyle="1" w:styleId="WW8Num3z0">
    <w:name w:val="WW8Num3z0"/>
    <w:rsid w:val="00314B90"/>
    <w:rPr>
      <w:rFonts w:ascii="Symbol" w:hAnsi="Symbol" w:cs="OpenSymbol" w:hint="default"/>
    </w:rPr>
  </w:style>
  <w:style w:type="character" w:customStyle="1" w:styleId="WW8Num4z0">
    <w:name w:val="WW8Num4z0"/>
    <w:rsid w:val="00314B90"/>
    <w:rPr>
      <w:rFonts w:ascii="Symbol" w:hAnsi="Symbol" w:cs="OpenSymbol" w:hint="default"/>
    </w:rPr>
  </w:style>
  <w:style w:type="character" w:customStyle="1" w:styleId="WW8Num5z0">
    <w:name w:val="WW8Num5z0"/>
    <w:rsid w:val="00314B90"/>
    <w:rPr>
      <w:rFonts w:ascii="Symbol" w:hAnsi="Symbol" w:cs="OpenSymbol" w:hint="default"/>
    </w:rPr>
  </w:style>
  <w:style w:type="character" w:customStyle="1" w:styleId="38">
    <w:name w:val="Основной шрифт абзаца3"/>
    <w:rsid w:val="00314B90"/>
  </w:style>
  <w:style w:type="character" w:customStyle="1" w:styleId="WW8Num1z0">
    <w:name w:val="WW8Num1z0"/>
    <w:rsid w:val="00314B90"/>
    <w:rPr>
      <w:rFonts w:ascii="Symbol" w:hAnsi="Symbol" w:hint="default"/>
    </w:rPr>
  </w:style>
  <w:style w:type="character" w:customStyle="1" w:styleId="2d">
    <w:name w:val="Основной шрифт абзаца2"/>
    <w:rsid w:val="00314B90"/>
  </w:style>
  <w:style w:type="character" w:customStyle="1" w:styleId="WW8Num1z1">
    <w:name w:val="WW8Num1z1"/>
    <w:rsid w:val="00314B90"/>
    <w:rPr>
      <w:rFonts w:ascii="Courier New" w:hAnsi="Courier New" w:cs="Courier New" w:hint="default"/>
    </w:rPr>
  </w:style>
  <w:style w:type="character" w:customStyle="1" w:styleId="WW8Num1z2">
    <w:name w:val="WW8Num1z2"/>
    <w:rsid w:val="00314B90"/>
    <w:rPr>
      <w:rFonts w:ascii="Wingdings" w:hAnsi="Wingdings" w:hint="default"/>
    </w:rPr>
  </w:style>
  <w:style w:type="character" w:customStyle="1" w:styleId="1c">
    <w:name w:val="Основной шрифт абзаца1"/>
    <w:rsid w:val="00314B90"/>
  </w:style>
  <w:style w:type="character" w:customStyle="1" w:styleId="aff2">
    <w:name w:val="Символ нумерации"/>
    <w:rsid w:val="00314B90"/>
  </w:style>
  <w:style w:type="character" w:customStyle="1" w:styleId="aff3">
    <w:name w:val="Маркеры списка"/>
    <w:rsid w:val="00314B90"/>
    <w:rPr>
      <w:rFonts w:ascii="OpenSymbol" w:eastAsia="OpenSymbol" w:hAnsi="OpenSymbol" w:cs="OpenSymbol" w:hint="default"/>
    </w:rPr>
  </w:style>
  <w:style w:type="character" w:customStyle="1" w:styleId="text1">
    <w:name w:val="text1"/>
    <w:rsid w:val="00314B90"/>
    <w:rPr>
      <w:color w:val="000000"/>
      <w:sz w:val="20"/>
      <w:szCs w:val="20"/>
    </w:rPr>
  </w:style>
  <w:style w:type="character" w:customStyle="1" w:styleId="aff4">
    <w:name w:val="Основной шрифт"/>
    <w:rsid w:val="00314B90"/>
  </w:style>
  <w:style w:type="character" w:customStyle="1" w:styleId="aff5">
    <w:name w:val="номер страницы"/>
    <w:basedOn w:val="aff4"/>
    <w:rsid w:val="00314B90"/>
  </w:style>
  <w:style w:type="character" w:customStyle="1" w:styleId="aff6">
    <w:name w:val="íîìåð ñòðàíèöû"/>
    <w:basedOn w:val="a1"/>
    <w:rsid w:val="00314B90"/>
  </w:style>
  <w:style w:type="character" w:customStyle="1" w:styleId="apple-converted-space">
    <w:name w:val="apple-converted-space"/>
    <w:rsid w:val="00314B90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314B90"/>
    <w:rPr>
      <w:rFonts w:ascii="Times New Roman" w:hAnsi="Times New Roman" w:cs="Times New Roman" w:hint="default"/>
    </w:rPr>
  </w:style>
  <w:style w:type="character" w:customStyle="1" w:styleId="header2">
    <w:name w:val="header2"/>
    <w:rsid w:val="00314B90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314B90"/>
  </w:style>
  <w:style w:type="character" w:customStyle="1" w:styleId="blk">
    <w:name w:val="blk"/>
    <w:basedOn w:val="a1"/>
    <w:rsid w:val="00314B90"/>
  </w:style>
  <w:style w:type="character" w:customStyle="1" w:styleId="110">
    <w:name w:val="Заголовок 1 Знак1"/>
    <w:basedOn w:val="a1"/>
    <w:uiPriority w:val="9"/>
    <w:rsid w:val="00314B9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314B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314B90"/>
    <w:rPr>
      <w:u w:val="single" w:color="000000"/>
    </w:rPr>
  </w:style>
  <w:style w:type="character" w:customStyle="1" w:styleId="aff7">
    <w:name w:val="Нет"/>
    <w:rsid w:val="00314B90"/>
  </w:style>
  <w:style w:type="character" w:customStyle="1" w:styleId="c1">
    <w:name w:val="c1"/>
    <w:basedOn w:val="a1"/>
    <w:uiPriority w:val="99"/>
    <w:rsid w:val="00314B90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basedOn w:val="a1"/>
    <w:uiPriority w:val="99"/>
    <w:rsid w:val="00314B90"/>
    <w:rPr>
      <w:rFonts w:ascii="Times New Roman" w:hAnsi="Times New Roman" w:cs="Times New Roman" w:hint="default"/>
      <w:b w:val="0"/>
      <w:bCs w:val="0"/>
      <w:color w:val="106BBE"/>
    </w:rPr>
  </w:style>
  <w:style w:type="table" w:styleId="aff9">
    <w:name w:val="Table Grid"/>
    <w:basedOn w:val="a2"/>
    <w:uiPriority w:val="59"/>
    <w:rsid w:val="00314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314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14B9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314B90"/>
    <w:pPr>
      <w:numPr>
        <w:numId w:val="32"/>
      </w:numPr>
    </w:pPr>
  </w:style>
  <w:style w:type="numbering" w:customStyle="1" w:styleId="List46">
    <w:name w:val="List 46"/>
    <w:rsid w:val="00314B90"/>
    <w:pPr>
      <w:numPr>
        <w:numId w:val="33"/>
      </w:numPr>
    </w:pPr>
  </w:style>
  <w:style w:type="numbering" w:customStyle="1" w:styleId="List40">
    <w:name w:val="List 40"/>
    <w:rsid w:val="00314B90"/>
    <w:pPr>
      <w:numPr>
        <w:numId w:val="34"/>
      </w:numPr>
    </w:pPr>
  </w:style>
  <w:style w:type="numbering" w:customStyle="1" w:styleId="List58">
    <w:name w:val="List 58"/>
    <w:rsid w:val="00314B90"/>
    <w:pPr>
      <w:numPr>
        <w:numId w:val="35"/>
      </w:numPr>
    </w:pPr>
  </w:style>
  <w:style w:type="numbering" w:customStyle="1" w:styleId="List67">
    <w:name w:val="List 67"/>
    <w:rsid w:val="00314B90"/>
    <w:pPr>
      <w:numPr>
        <w:numId w:val="36"/>
      </w:numPr>
    </w:pPr>
  </w:style>
  <w:style w:type="numbering" w:customStyle="1" w:styleId="List55">
    <w:name w:val="List 55"/>
    <w:rsid w:val="00314B90"/>
    <w:pPr>
      <w:numPr>
        <w:numId w:val="37"/>
      </w:numPr>
    </w:pPr>
  </w:style>
  <w:style w:type="numbering" w:customStyle="1" w:styleId="List31">
    <w:name w:val="List 31"/>
    <w:rsid w:val="00314B90"/>
    <w:pPr>
      <w:numPr>
        <w:numId w:val="38"/>
      </w:numPr>
    </w:pPr>
  </w:style>
  <w:style w:type="numbering" w:customStyle="1" w:styleId="31">
    <w:name w:val="Список 31"/>
    <w:rsid w:val="00314B90"/>
    <w:pPr>
      <w:numPr>
        <w:numId w:val="39"/>
      </w:numPr>
    </w:pPr>
  </w:style>
  <w:style w:type="numbering" w:customStyle="1" w:styleId="List45">
    <w:name w:val="List 45"/>
    <w:rsid w:val="00314B90"/>
    <w:pPr>
      <w:numPr>
        <w:numId w:val="40"/>
      </w:numPr>
    </w:pPr>
  </w:style>
  <w:style w:type="numbering" w:customStyle="1" w:styleId="List63">
    <w:name w:val="List 63"/>
    <w:rsid w:val="00314B90"/>
    <w:pPr>
      <w:numPr>
        <w:numId w:val="41"/>
      </w:numPr>
    </w:pPr>
  </w:style>
  <w:style w:type="numbering" w:customStyle="1" w:styleId="List47">
    <w:name w:val="List 47"/>
    <w:rsid w:val="00314B90"/>
    <w:pPr>
      <w:numPr>
        <w:numId w:val="42"/>
      </w:numPr>
    </w:pPr>
  </w:style>
  <w:style w:type="numbering" w:customStyle="1" w:styleId="List71">
    <w:name w:val="List 71"/>
    <w:rsid w:val="00314B90"/>
    <w:pPr>
      <w:numPr>
        <w:numId w:val="43"/>
      </w:numPr>
    </w:pPr>
  </w:style>
  <w:style w:type="numbering" w:customStyle="1" w:styleId="List44">
    <w:name w:val="List 44"/>
    <w:rsid w:val="00314B90"/>
    <w:pPr>
      <w:numPr>
        <w:numId w:val="44"/>
      </w:numPr>
    </w:pPr>
  </w:style>
  <w:style w:type="numbering" w:customStyle="1" w:styleId="List16">
    <w:name w:val="List 16"/>
    <w:rsid w:val="00314B90"/>
    <w:pPr>
      <w:numPr>
        <w:numId w:val="45"/>
      </w:numPr>
    </w:pPr>
  </w:style>
  <w:style w:type="numbering" w:customStyle="1" w:styleId="List26">
    <w:name w:val="List 26"/>
    <w:rsid w:val="00314B90"/>
    <w:pPr>
      <w:numPr>
        <w:numId w:val="46"/>
      </w:numPr>
    </w:pPr>
  </w:style>
  <w:style w:type="numbering" w:customStyle="1" w:styleId="List52">
    <w:name w:val="List 52"/>
    <w:rsid w:val="00314B90"/>
    <w:pPr>
      <w:numPr>
        <w:numId w:val="47"/>
      </w:numPr>
    </w:pPr>
  </w:style>
  <w:style w:type="numbering" w:customStyle="1" w:styleId="List62">
    <w:name w:val="List 62"/>
    <w:rsid w:val="00314B90"/>
    <w:pPr>
      <w:numPr>
        <w:numId w:val="48"/>
      </w:numPr>
    </w:pPr>
  </w:style>
  <w:style w:type="numbering" w:customStyle="1" w:styleId="List41">
    <w:name w:val="List 41"/>
    <w:rsid w:val="00314B90"/>
    <w:pPr>
      <w:numPr>
        <w:numId w:val="49"/>
      </w:numPr>
    </w:pPr>
  </w:style>
  <w:style w:type="numbering" w:customStyle="1" w:styleId="List12">
    <w:name w:val="List 12"/>
    <w:rsid w:val="00314B90"/>
    <w:pPr>
      <w:numPr>
        <w:numId w:val="50"/>
      </w:numPr>
    </w:pPr>
  </w:style>
  <w:style w:type="numbering" w:customStyle="1" w:styleId="List14">
    <w:name w:val="List 14"/>
    <w:rsid w:val="00314B90"/>
    <w:pPr>
      <w:numPr>
        <w:numId w:val="51"/>
      </w:numPr>
    </w:pPr>
  </w:style>
  <w:style w:type="numbering" w:customStyle="1" w:styleId="List25">
    <w:name w:val="List 25"/>
    <w:rsid w:val="00314B90"/>
    <w:pPr>
      <w:numPr>
        <w:numId w:val="52"/>
      </w:numPr>
    </w:pPr>
  </w:style>
  <w:style w:type="numbering" w:customStyle="1" w:styleId="List11">
    <w:name w:val="List 11"/>
    <w:rsid w:val="00314B90"/>
    <w:pPr>
      <w:numPr>
        <w:numId w:val="53"/>
      </w:numPr>
    </w:pPr>
  </w:style>
  <w:style w:type="numbering" w:customStyle="1" w:styleId="List57">
    <w:name w:val="List 57"/>
    <w:rsid w:val="00314B90"/>
    <w:pPr>
      <w:numPr>
        <w:numId w:val="54"/>
      </w:numPr>
    </w:pPr>
  </w:style>
  <w:style w:type="numbering" w:customStyle="1" w:styleId="List53">
    <w:name w:val="List 53"/>
    <w:rsid w:val="00314B90"/>
    <w:pPr>
      <w:numPr>
        <w:numId w:val="55"/>
      </w:numPr>
    </w:pPr>
  </w:style>
  <w:style w:type="numbering" w:customStyle="1" w:styleId="List29">
    <w:name w:val="List 29"/>
    <w:rsid w:val="00314B90"/>
    <w:pPr>
      <w:numPr>
        <w:numId w:val="56"/>
      </w:numPr>
    </w:pPr>
  </w:style>
  <w:style w:type="numbering" w:customStyle="1" w:styleId="List73">
    <w:name w:val="List 73"/>
    <w:rsid w:val="00314B90"/>
    <w:pPr>
      <w:numPr>
        <w:numId w:val="57"/>
      </w:numPr>
    </w:pPr>
  </w:style>
  <w:style w:type="numbering" w:customStyle="1" w:styleId="List69">
    <w:name w:val="List 69"/>
    <w:rsid w:val="00314B90"/>
    <w:pPr>
      <w:numPr>
        <w:numId w:val="58"/>
      </w:numPr>
    </w:pPr>
  </w:style>
  <w:style w:type="numbering" w:customStyle="1" w:styleId="List23">
    <w:name w:val="List 23"/>
    <w:rsid w:val="00314B90"/>
    <w:pPr>
      <w:numPr>
        <w:numId w:val="59"/>
      </w:numPr>
    </w:pPr>
  </w:style>
  <w:style w:type="numbering" w:customStyle="1" w:styleId="List18">
    <w:name w:val="List 18"/>
    <w:rsid w:val="00314B90"/>
    <w:pPr>
      <w:numPr>
        <w:numId w:val="60"/>
      </w:numPr>
    </w:pPr>
  </w:style>
  <w:style w:type="numbering" w:customStyle="1" w:styleId="List42">
    <w:name w:val="List 42"/>
    <w:rsid w:val="00314B90"/>
    <w:pPr>
      <w:numPr>
        <w:numId w:val="61"/>
      </w:numPr>
    </w:pPr>
  </w:style>
  <w:style w:type="numbering" w:customStyle="1" w:styleId="List48">
    <w:name w:val="List 48"/>
    <w:rsid w:val="00314B90"/>
    <w:pPr>
      <w:numPr>
        <w:numId w:val="62"/>
      </w:numPr>
    </w:pPr>
  </w:style>
  <w:style w:type="numbering" w:customStyle="1" w:styleId="List8">
    <w:name w:val="List 8"/>
    <w:rsid w:val="00314B90"/>
    <w:pPr>
      <w:numPr>
        <w:numId w:val="63"/>
      </w:numPr>
    </w:pPr>
  </w:style>
  <w:style w:type="numbering" w:customStyle="1" w:styleId="List33">
    <w:name w:val="List 33"/>
    <w:rsid w:val="00314B90"/>
    <w:pPr>
      <w:numPr>
        <w:numId w:val="64"/>
      </w:numPr>
    </w:pPr>
  </w:style>
  <w:style w:type="numbering" w:customStyle="1" w:styleId="List6">
    <w:name w:val="List 6"/>
    <w:rsid w:val="00314B90"/>
    <w:pPr>
      <w:numPr>
        <w:numId w:val="65"/>
      </w:numPr>
    </w:pPr>
  </w:style>
  <w:style w:type="numbering" w:customStyle="1" w:styleId="List49">
    <w:name w:val="List 49"/>
    <w:rsid w:val="00314B90"/>
    <w:pPr>
      <w:numPr>
        <w:numId w:val="66"/>
      </w:numPr>
    </w:pPr>
  </w:style>
  <w:style w:type="numbering" w:customStyle="1" w:styleId="List37">
    <w:name w:val="List 37"/>
    <w:rsid w:val="00314B90"/>
    <w:pPr>
      <w:numPr>
        <w:numId w:val="67"/>
      </w:numPr>
    </w:pPr>
  </w:style>
  <w:style w:type="numbering" w:customStyle="1" w:styleId="List39">
    <w:name w:val="List 39"/>
    <w:rsid w:val="00314B90"/>
    <w:pPr>
      <w:numPr>
        <w:numId w:val="68"/>
      </w:numPr>
    </w:pPr>
  </w:style>
  <w:style w:type="numbering" w:customStyle="1" w:styleId="List35">
    <w:name w:val="List 35"/>
    <w:rsid w:val="00314B90"/>
    <w:pPr>
      <w:numPr>
        <w:numId w:val="69"/>
      </w:numPr>
    </w:pPr>
  </w:style>
  <w:style w:type="numbering" w:customStyle="1" w:styleId="List43">
    <w:name w:val="List 43"/>
    <w:rsid w:val="00314B90"/>
    <w:pPr>
      <w:numPr>
        <w:numId w:val="70"/>
      </w:numPr>
    </w:pPr>
  </w:style>
  <w:style w:type="numbering" w:customStyle="1" w:styleId="List1">
    <w:name w:val="List 1"/>
    <w:rsid w:val="00314B90"/>
    <w:pPr>
      <w:numPr>
        <w:numId w:val="71"/>
      </w:numPr>
    </w:pPr>
  </w:style>
  <w:style w:type="numbering" w:customStyle="1" w:styleId="List24">
    <w:name w:val="List 24"/>
    <w:rsid w:val="00314B90"/>
    <w:pPr>
      <w:numPr>
        <w:numId w:val="72"/>
      </w:numPr>
    </w:pPr>
  </w:style>
  <w:style w:type="numbering" w:customStyle="1" w:styleId="List60">
    <w:name w:val="List 60"/>
    <w:rsid w:val="00314B90"/>
    <w:pPr>
      <w:numPr>
        <w:numId w:val="73"/>
      </w:numPr>
    </w:pPr>
  </w:style>
  <w:style w:type="numbering" w:customStyle="1" w:styleId="List70">
    <w:name w:val="List 70"/>
    <w:rsid w:val="00314B90"/>
    <w:pPr>
      <w:numPr>
        <w:numId w:val="74"/>
      </w:numPr>
    </w:pPr>
  </w:style>
  <w:style w:type="numbering" w:customStyle="1" w:styleId="List36">
    <w:name w:val="List 36"/>
    <w:rsid w:val="00314B90"/>
    <w:pPr>
      <w:numPr>
        <w:numId w:val="75"/>
      </w:numPr>
    </w:pPr>
  </w:style>
  <w:style w:type="numbering" w:customStyle="1" w:styleId="List65">
    <w:name w:val="List 65"/>
    <w:rsid w:val="00314B90"/>
    <w:pPr>
      <w:numPr>
        <w:numId w:val="76"/>
      </w:numPr>
    </w:pPr>
  </w:style>
  <w:style w:type="numbering" w:customStyle="1" w:styleId="List15">
    <w:name w:val="List 15"/>
    <w:rsid w:val="00314B90"/>
    <w:pPr>
      <w:numPr>
        <w:numId w:val="77"/>
      </w:numPr>
    </w:pPr>
  </w:style>
  <w:style w:type="numbering" w:customStyle="1" w:styleId="List59">
    <w:name w:val="List 59"/>
    <w:rsid w:val="00314B90"/>
    <w:pPr>
      <w:numPr>
        <w:numId w:val="78"/>
      </w:numPr>
    </w:pPr>
  </w:style>
  <w:style w:type="numbering" w:customStyle="1" w:styleId="List9">
    <w:name w:val="List 9"/>
    <w:rsid w:val="00314B90"/>
    <w:pPr>
      <w:numPr>
        <w:numId w:val="79"/>
      </w:numPr>
    </w:pPr>
  </w:style>
  <w:style w:type="numbering" w:customStyle="1" w:styleId="List20">
    <w:name w:val="List 20"/>
    <w:rsid w:val="00314B90"/>
    <w:pPr>
      <w:numPr>
        <w:numId w:val="80"/>
      </w:numPr>
    </w:pPr>
  </w:style>
  <w:style w:type="numbering" w:customStyle="1" w:styleId="List72">
    <w:name w:val="List 72"/>
    <w:rsid w:val="00314B90"/>
    <w:pPr>
      <w:numPr>
        <w:numId w:val="81"/>
      </w:numPr>
    </w:pPr>
  </w:style>
  <w:style w:type="numbering" w:customStyle="1" w:styleId="List17">
    <w:name w:val="List 17"/>
    <w:rsid w:val="00314B90"/>
    <w:pPr>
      <w:numPr>
        <w:numId w:val="82"/>
      </w:numPr>
    </w:pPr>
  </w:style>
  <w:style w:type="numbering" w:customStyle="1" w:styleId="List21">
    <w:name w:val="List 21"/>
    <w:rsid w:val="00314B90"/>
    <w:pPr>
      <w:numPr>
        <w:numId w:val="83"/>
      </w:numPr>
    </w:pPr>
  </w:style>
  <w:style w:type="numbering" w:customStyle="1" w:styleId="List61">
    <w:name w:val="List 61"/>
    <w:rsid w:val="00314B90"/>
    <w:pPr>
      <w:numPr>
        <w:numId w:val="84"/>
      </w:numPr>
    </w:pPr>
  </w:style>
  <w:style w:type="numbering" w:customStyle="1" w:styleId="List54">
    <w:name w:val="List 54"/>
    <w:rsid w:val="00314B90"/>
    <w:pPr>
      <w:numPr>
        <w:numId w:val="85"/>
      </w:numPr>
    </w:pPr>
  </w:style>
  <w:style w:type="numbering" w:customStyle="1" w:styleId="List10">
    <w:name w:val="List 10"/>
    <w:rsid w:val="00314B90"/>
    <w:pPr>
      <w:numPr>
        <w:numId w:val="86"/>
      </w:numPr>
    </w:pPr>
  </w:style>
  <w:style w:type="numbering" w:customStyle="1" w:styleId="List30">
    <w:name w:val="List 30"/>
    <w:rsid w:val="00314B90"/>
    <w:pPr>
      <w:numPr>
        <w:numId w:val="87"/>
      </w:numPr>
    </w:pPr>
  </w:style>
  <w:style w:type="numbering" w:customStyle="1" w:styleId="List34">
    <w:name w:val="List 34"/>
    <w:rsid w:val="00314B90"/>
    <w:pPr>
      <w:numPr>
        <w:numId w:val="88"/>
      </w:numPr>
    </w:pPr>
  </w:style>
  <w:style w:type="numbering" w:customStyle="1" w:styleId="List27">
    <w:name w:val="List 27"/>
    <w:rsid w:val="00314B90"/>
    <w:pPr>
      <w:numPr>
        <w:numId w:val="89"/>
      </w:numPr>
    </w:pPr>
  </w:style>
  <w:style w:type="numbering" w:customStyle="1" w:styleId="List7">
    <w:name w:val="List 7"/>
    <w:rsid w:val="00314B90"/>
    <w:pPr>
      <w:numPr>
        <w:numId w:val="90"/>
      </w:numPr>
    </w:pPr>
  </w:style>
  <w:style w:type="numbering" w:customStyle="1" w:styleId="List66">
    <w:name w:val="List 66"/>
    <w:rsid w:val="00314B90"/>
    <w:pPr>
      <w:numPr>
        <w:numId w:val="91"/>
      </w:numPr>
    </w:pPr>
  </w:style>
  <w:style w:type="numbering" w:customStyle="1" w:styleId="List56">
    <w:name w:val="List 56"/>
    <w:rsid w:val="00314B90"/>
    <w:pPr>
      <w:numPr>
        <w:numId w:val="92"/>
      </w:numPr>
    </w:pPr>
  </w:style>
  <w:style w:type="numbering" w:customStyle="1" w:styleId="List38">
    <w:name w:val="List 38"/>
    <w:rsid w:val="00314B90"/>
    <w:pPr>
      <w:numPr>
        <w:numId w:val="93"/>
      </w:numPr>
    </w:pPr>
  </w:style>
  <w:style w:type="numbering" w:customStyle="1" w:styleId="List19">
    <w:name w:val="List 19"/>
    <w:rsid w:val="00314B90"/>
    <w:pPr>
      <w:numPr>
        <w:numId w:val="94"/>
      </w:numPr>
    </w:pPr>
  </w:style>
  <w:style w:type="numbering" w:customStyle="1" w:styleId="List32">
    <w:name w:val="List 32"/>
    <w:rsid w:val="00314B90"/>
    <w:pPr>
      <w:numPr>
        <w:numId w:val="95"/>
      </w:numPr>
    </w:pPr>
  </w:style>
  <w:style w:type="numbering" w:customStyle="1" w:styleId="List0">
    <w:name w:val="List 0"/>
    <w:rsid w:val="00314B90"/>
    <w:pPr>
      <w:numPr>
        <w:numId w:val="96"/>
      </w:numPr>
    </w:pPr>
  </w:style>
  <w:style w:type="numbering" w:customStyle="1" w:styleId="41">
    <w:name w:val="Список 41"/>
    <w:rsid w:val="00314B90"/>
    <w:pPr>
      <w:numPr>
        <w:numId w:val="97"/>
      </w:numPr>
    </w:pPr>
  </w:style>
  <w:style w:type="numbering" w:customStyle="1" w:styleId="List28">
    <w:name w:val="List 28"/>
    <w:rsid w:val="00314B90"/>
    <w:pPr>
      <w:numPr>
        <w:numId w:val="98"/>
      </w:numPr>
    </w:pPr>
  </w:style>
  <w:style w:type="numbering" w:customStyle="1" w:styleId="a">
    <w:name w:val="С числами"/>
    <w:rsid w:val="00314B90"/>
    <w:pPr>
      <w:numPr>
        <w:numId w:val="99"/>
      </w:numPr>
    </w:pPr>
  </w:style>
  <w:style w:type="numbering" w:customStyle="1" w:styleId="List51">
    <w:name w:val="List 51"/>
    <w:rsid w:val="00314B90"/>
    <w:pPr>
      <w:numPr>
        <w:numId w:val="100"/>
      </w:numPr>
    </w:pPr>
  </w:style>
  <w:style w:type="numbering" w:customStyle="1" w:styleId="List50">
    <w:name w:val="List 50"/>
    <w:rsid w:val="00314B90"/>
    <w:pPr>
      <w:numPr>
        <w:numId w:val="101"/>
      </w:numPr>
    </w:pPr>
  </w:style>
  <w:style w:type="numbering" w:customStyle="1" w:styleId="List13">
    <w:name w:val="List 13"/>
    <w:rsid w:val="00314B90"/>
    <w:pPr>
      <w:numPr>
        <w:numId w:val="102"/>
      </w:numPr>
    </w:pPr>
  </w:style>
  <w:style w:type="numbering" w:customStyle="1" w:styleId="51">
    <w:name w:val="Список 51"/>
    <w:rsid w:val="00314B90"/>
    <w:pPr>
      <w:numPr>
        <w:numId w:val="103"/>
      </w:numPr>
    </w:pPr>
  </w:style>
  <w:style w:type="numbering" w:customStyle="1" w:styleId="21">
    <w:name w:val="Список 21"/>
    <w:rsid w:val="00314B90"/>
    <w:pPr>
      <w:numPr>
        <w:numId w:val="104"/>
      </w:numPr>
    </w:pPr>
  </w:style>
  <w:style w:type="numbering" w:customStyle="1" w:styleId="List68">
    <w:name w:val="List 68"/>
    <w:rsid w:val="00314B90"/>
    <w:pPr>
      <w:numPr>
        <w:numId w:val="105"/>
      </w:numPr>
    </w:pPr>
  </w:style>
  <w:style w:type="numbering" w:customStyle="1" w:styleId="List64">
    <w:name w:val="List 64"/>
    <w:rsid w:val="00314B90"/>
    <w:pPr>
      <w:numPr>
        <w:numId w:val="1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biblio-online.ru/bcode/449973%20" TargetMode="External"/><Relationship Id="rId18" Type="http://schemas.openxmlformats.org/officeDocument/2006/relationships/hyperlink" Target="http://www.iprbookshop.ru/60955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hyperlink" Target="http://internet.garant.ru/document/redirect/71249184/0" TargetMode="Externa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hyperlink" Target="http://www.biblio-online.ru/bcode/446683" TargetMode="External"/><Relationship Id="rId17" Type="http://schemas.openxmlformats.org/officeDocument/2006/relationships/hyperlink" Target="http://www.iprbookshop.ru/85832.html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3843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biblio-online.ru/bcode/454861%20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6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00141.html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44</Pages>
  <Words>16018</Words>
  <Characters>91306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34</cp:revision>
  <dcterms:created xsi:type="dcterms:W3CDTF">2022-06-22T08:14:00Z</dcterms:created>
  <dcterms:modified xsi:type="dcterms:W3CDTF">2023-08-31T11:48:00Z</dcterms:modified>
</cp:coreProperties>
</file>